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E0" w:rsidRDefault="002125E0" w:rsidP="002125E0">
      <w:pPr>
        <w:jc w:val="center"/>
        <w:rPr>
          <w:sz w:val="20"/>
          <w:szCs w:val="20"/>
        </w:rPr>
      </w:pPr>
      <w:r>
        <w:rPr>
          <w:rFonts w:eastAsia="Calibri"/>
          <w:noProof/>
          <w:lang w:val="pl-PL" w:eastAsia="pl-PL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2107565</wp:posOffset>
            </wp:positionH>
            <wp:positionV relativeFrom="margin">
              <wp:posOffset>-605790</wp:posOffset>
            </wp:positionV>
            <wp:extent cx="1000125" cy="847725"/>
            <wp:effectExtent l="19050" t="0" r="9525" b="0"/>
            <wp:wrapSquare wrapText="bothSides"/>
            <wp:docPr id="2" name="Obraz 1" descr="D:\BAZA DOKUMENTÓW LGD DORZECZE WISŁY\LOGO LGD I UE\2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ZA DOKUMENTÓW LGD DORZECZE WISŁY\LOGO LGD I UE\2 LG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lang w:val="pl-PL" w:eastAsia="pl-PL" w:bidi="ar-S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4870174</wp:posOffset>
            </wp:positionH>
            <wp:positionV relativeFrom="margin">
              <wp:posOffset>-599320</wp:posOffset>
            </wp:positionV>
            <wp:extent cx="1444266" cy="940279"/>
            <wp:effectExtent l="19050" t="0" r="3175" b="0"/>
            <wp:wrapSquare wrapText="bothSides"/>
            <wp:docPr id="5" name="Obraz 1" descr="C:\Users\Użytkownik\Desktop\Dane z HP\2014-2020\PROW 2014-2020\LEADER 2014-2020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Desktop\Dane z HP\2014-2020\PROW 2014-2020\LEADER 2014-2020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lang w:val="pl-PL" w:eastAsia="pl-PL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3662476</wp:posOffset>
            </wp:positionH>
            <wp:positionV relativeFrom="paragraph">
              <wp:posOffset>-469924</wp:posOffset>
            </wp:positionV>
            <wp:extent cx="735630" cy="715992"/>
            <wp:effectExtent l="19050" t="0" r="4445" b="0"/>
            <wp:wrapNone/>
            <wp:docPr id="7" name="Obraz 1" descr="3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 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lang w:val="pl-PL" w:eastAsia="pl-PL" w:bidi="ar-SA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246416</wp:posOffset>
            </wp:positionH>
            <wp:positionV relativeFrom="paragraph">
              <wp:posOffset>-521682</wp:posOffset>
            </wp:positionV>
            <wp:extent cx="1464693" cy="854015"/>
            <wp:effectExtent l="19050" t="0" r="0" b="0"/>
            <wp:wrapNone/>
            <wp:docPr id="8" name="Obraz 2" descr="1159644155prow-unia-kolornapis_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159644155prow-unia-kolornapis_17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5E0" w:rsidRPr="002125E0" w:rsidRDefault="002125E0" w:rsidP="00212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E0" w:rsidRPr="002125E0" w:rsidRDefault="002125E0" w:rsidP="00212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E0">
        <w:rPr>
          <w:rFonts w:ascii="Times New Roman" w:hAnsi="Times New Roman" w:cs="Times New Roman"/>
          <w:sz w:val="20"/>
          <w:szCs w:val="20"/>
        </w:rPr>
        <w:t xml:space="preserve">Lokalna Grupa Działania – </w:t>
      </w:r>
      <w:proofErr w:type="spellStart"/>
      <w:r w:rsidRPr="002125E0">
        <w:rPr>
          <w:rFonts w:ascii="Times New Roman" w:hAnsi="Times New Roman" w:cs="Times New Roman"/>
          <w:sz w:val="20"/>
          <w:szCs w:val="20"/>
        </w:rPr>
        <w:t>Dorzecze</w:t>
      </w:r>
      <w:proofErr w:type="spellEnd"/>
      <w:r w:rsidRPr="00212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E0">
        <w:rPr>
          <w:rFonts w:ascii="Times New Roman" w:hAnsi="Times New Roman" w:cs="Times New Roman"/>
          <w:sz w:val="20"/>
          <w:szCs w:val="20"/>
        </w:rPr>
        <w:t>Wisły</w:t>
      </w:r>
      <w:proofErr w:type="spellEnd"/>
      <w:r w:rsidRPr="002125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E0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Pr="002125E0">
        <w:rPr>
          <w:rFonts w:ascii="Times New Roman" w:hAnsi="Times New Roman" w:cs="Times New Roman"/>
          <w:sz w:val="20"/>
          <w:szCs w:val="20"/>
        </w:rPr>
        <w:t>. Ruszczańska27, 28-230Połaniec,  tel. 15 865 02 16</w:t>
      </w:r>
    </w:p>
    <w:p w:rsidR="002125E0" w:rsidRPr="002125E0" w:rsidRDefault="002125E0" w:rsidP="002125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5E0">
        <w:rPr>
          <w:rFonts w:ascii="Times New Roman" w:hAnsi="Times New Roman" w:cs="Times New Roman"/>
          <w:sz w:val="20"/>
          <w:szCs w:val="20"/>
        </w:rPr>
        <w:t>adres e-</w:t>
      </w:r>
      <w:r w:rsidRPr="002125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hyperlink r:id="rId12" w:history="1">
        <w:r w:rsidRPr="002125E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biuro@dorzeczewisly.pl</w:t>
        </w:r>
      </w:hyperlink>
      <w:r w:rsidRPr="002125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|   strona internetowa: </w:t>
      </w:r>
      <w:hyperlink r:id="rId13" w:history="1">
        <w:r w:rsidRPr="002125E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www.dorzeczewisly.pl</w:t>
        </w:r>
      </w:hyperlink>
    </w:p>
    <w:p w:rsidR="0067691F" w:rsidRDefault="00763C18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/>
      </w:r>
    </w:p>
    <w:p w:rsidR="0067691F" w:rsidRDefault="0067691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3"/>
        <w:gridCol w:w="1863"/>
        <w:gridCol w:w="544"/>
        <w:gridCol w:w="21"/>
        <w:gridCol w:w="144"/>
        <w:gridCol w:w="1505"/>
        <w:gridCol w:w="51"/>
        <w:gridCol w:w="865"/>
        <w:gridCol w:w="393"/>
        <w:gridCol w:w="230"/>
        <w:gridCol w:w="75"/>
        <w:gridCol w:w="425"/>
        <w:gridCol w:w="709"/>
        <w:gridCol w:w="1966"/>
      </w:tblGrid>
      <w:tr w:rsidR="00997782" w:rsidRPr="007070B2" w:rsidTr="001F6BDC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4270A8" w:rsidRDefault="004270A8" w:rsidP="00AE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pl-PL" w:bidi="ar-SA"/>
              </w:rPr>
            </w:pPr>
          </w:p>
          <w:p w:rsidR="00997782" w:rsidRPr="004270A8" w:rsidRDefault="003E3BB1" w:rsidP="004270A8">
            <w:pPr>
              <w:spacing w:after="0" w:line="240" w:lineRule="auto"/>
              <w:ind w:left="438" w:right="447"/>
              <w:jc w:val="both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Wniosek o </w:t>
            </w:r>
            <w:r w:rsidR="00CA7332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przyznanie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grantu na realizację </w:t>
            </w:r>
            <w:r w:rsidR="00B542A5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Zadania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wynikając</w:t>
            </w:r>
            <w:r w:rsidR="00B542A5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ego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z projektu grantowego realizowanego w ramach </w:t>
            </w:r>
            <w:proofErr w:type="spellStart"/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poddziałania</w:t>
            </w:r>
            <w:proofErr w:type="spellEnd"/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„Wsparcie na wdrażanie operacji </w:t>
            </w:r>
            <w:r w:rsidR="009926C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br/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w ramach strategii rozwoju lokalnego kierowanego przez społeczność” objętego Programem Rozwoju Obszarów Wiejskich na lata 2014-2020</w:t>
            </w:r>
          </w:p>
          <w:p w:rsidR="004270A8" w:rsidRPr="004270A8" w:rsidRDefault="004270A8" w:rsidP="00AE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trHeight w:val="432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Nr konkursu </w:t>
            </w: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997782" w:rsidRPr="003437A4" w:rsidRDefault="003930BA" w:rsidP="003930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pl-PL" w:bidi="ar-SA"/>
              </w:rPr>
              <w:t>5</w:t>
            </w:r>
            <w:r w:rsidR="004270A8"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/20</w:t>
            </w:r>
            <w:r>
              <w:rPr>
                <w:rFonts w:ascii="Times New Roman" w:eastAsia="Calibri" w:hAnsi="Times New Roman" w:cs="Times New Roman"/>
                <w:b/>
                <w:lang w:val="pl-PL" w:bidi="ar-SA"/>
              </w:rPr>
              <w:t>20</w:t>
            </w:r>
            <w:r w:rsidR="004270A8"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/G</w:t>
            </w:r>
          </w:p>
        </w:tc>
      </w:tr>
      <w:tr w:rsidR="009926C7" w:rsidRPr="003B49E2" w:rsidTr="001F6BDC">
        <w:trPr>
          <w:trHeight w:val="432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26C7" w:rsidRPr="003B49E2" w:rsidRDefault="009926C7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Nazwa przedsięwzięcia </w:t>
            </w: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9926C7" w:rsidRPr="003437A4" w:rsidRDefault="003930BA" w:rsidP="00080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l-PL" w:bidi="ar-SA"/>
              </w:rPr>
            </w:pPr>
            <w:r w:rsidRPr="003930BA">
              <w:rPr>
                <w:rFonts w:ascii="Times New Roman" w:eastAsia="Calibri" w:hAnsi="Times New Roman" w:cs="Times New Roman"/>
                <w:b/>
                <w:lang w:val="pl-PL" w:bidi="ar-SA"/>
              </w:rPr>
              <w:t>1.2.9 NGO dla mieszkańców</w:t>
            </w:r>
          </w:p>
        </w:tc>
      </w:tr>
      <w:tr w:rsidR="00997782" w:rsidRPr="007070B2" w:rsidTr="001F6BDC">
        <w:trPr>
          <w:trHeight w:val="1028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AE26EA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  <w:p w:rsidR="00AE26EA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  <w:p w:rsidR="00997782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________________</w:t>
            </w:r>
            <w:r w:rsidR="00521C08"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</w:t>
            </w:r>
          </w:p>
          <w:p w:rsidR="00AE26EA" w:rsidRPr="00B542A5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B542A5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dat</w:t>
            </w:r>
            <w:r w:rsidR="009926C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 xml:space="preserve">a przyjęcia, liczba załączników, </w:t>
            </w:r>
            <w:r w:rsidRPr="00B542A5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podpis (wypełnia LGD)</w:t>
            </w:r>
          </w:p>
        </w:tc>
      </w:tr>
      <w:tr w:rsidR="00997782" w:rsidRPr="007070B2" w:rsidTr="001F6BDC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7782" w:rsidRPr="008E1519" w:rsidRDefault="00997782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51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997782" w:rsidRDefault="00997782" w:rsidP="00C8678B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1519">
              <w:rPr>
                <w:rFonts w:ascii="Times New Roman" w:hAnsi="Times New Roman"/>
                <w:sz w:val="16"/>
                <w:szCs w:val="16"/>
              </w:rPr>
              <w:t>nr wniosku</w:t>
            </w:r>
            <w:r w:rsidR="00AE26EA">
              <w:rPr>
                <w:rFonts w:ascii="Times New Roman" w:hAnsi="Times New Roman"/>
                <w:sz w:val="16"/>
                <w:szCs w:val="16"/>
              </w:rPr>
              <w:t xml:space="preserve">/znak sprawy </w:t>
            </w:r>
            <w:r w:rsidRPr="008E1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1519">
              <w:rPr>
                <w:rFonts w:ascii="Times New Roman" w:hAnsi="Times New Roman"/>
                <w:i/>
                <w:sz w:val="16"/>
                <w:szCs w:val="16"/>
              </w:rPr>
              <w:t>(nadany przez LGD w dniu składania)</w:t>
            </w:r>
          </w:p>
          <w:p w:rsidR="00B542A5" w:rsidRPr="008E1519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E26EA" w:rsidRPr="007070B2" w:rsidTr="001F6BDC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DF0803" w:rsidRPr="00DF0803" w:rsidRDefault="00AE26EA" w:rsidP="00DF0803">
            <w:pPr>
              <w:pStyle w:val="Bezodstpw"/>
              <w:numPr>
                <w:ilvl w:val="0"/>
                <w:numId w:val="3"/>
              </w:numPr>
              <w:ind w:left="154" w:hanging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INFORMACJE DOTYCZĄCE WYBORU GRANTOBIORCY, UDZIELONEGO DORADZTWA</w:t>
            </w:r>
          </w:p>
        </w:tc>
      </w:tr>
      <w:tr w:rsidR="00AE26EA" w:rsidRPr="00997782" w:rsidTr="001F6BDC">
        <w:trPr>
          <w:trHeight w:val="418"/>
          <w:jc w:val="center"/>
        </w:trPr>
        <w:tc>
          <w:tcPr>
            <w:tcW w:w="4659" w:type="dxa"/>
            <w:gridSpan w:val="8"/>
            <w:shd w:val="clear" w:color="auto" w:fill="D9D9D9"/>
            <w:vAlign w:val="center"/>
          </w:tcPr>
          <w:p w:rsidR="00FF580F" w:rsidRDefault="00FF580F" w:rsidP="00FF580F">
            <w:pPr>
              <w:pStyle w:val="Bezodstpw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6EA" w:rsidRPr="00A04066" w:rsidRDefault="00AE26EA" w:rsidP="00122FD9">
            <w:pPr>
              <w:pStyle w:val="Bezodstpw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 xml:space="preserve">Grantobiorca </w:t>
            </w:r>
            <w:r w:rsidR="007070B2">
              <w:rPr>
                <w:rFonts w:ascii="Times New Roman" w:hAnsi="Times New Roman"/>
                <w:b/>
                <w:sz w:val="20"/>
                <w:szCs w:val="20"/>
              </w:rPr>
              <w:t xml:space="preserve">został </w:t>
            </w: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wybrany</w:t>
            </w:r>
          </w:p>
          <w:p w:rsidR="004270A8" w:rsidRDefault="008430AB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430AB">
              <w:rPr>
                <w:noProof/>
              </w:rPr>
              <w:pict>
                <v:rect id="Rectangle 27" o:spid="_x0000_s1071" style="position:absolute;left:0;text-align:left;margin-left:21.2pt;margin-top:8pt;width:13.9pt;height:16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KK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"/>
              </w:pict>
            </w:r>
            <w:r w:rsidRPr="008430AB">
              <w:rPr>
                <w:noProof/>
              </w:rPr>
              <w:pict>
                <v:rect id="Rectangle 28" o:spid="_x0000_s1070" style="position:absolute;left:0;text-align:left;margin-left:76.2pt;margin-top:7.85pt;width:13.9pt;height:16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pWIQIAADw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"/>
              </w:pict>
            </w:r>
          </w:p>
          <w:p w:rsidR="00AE26EA" w:rsidRDefault="00F77B24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TAK             </w:t>
            </w:r>
            <w:r w:rsidR="003F2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F580F" w:rsidRPr="00A04066" w:rsidRDefault="00FF580F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7"/>
            <w:shd w:val="clear" w:color="auto" w:fill="D9D9D9"/>
            <w:vAlign w:val="center"/>
          </w:tcPr>
          <w:p w:rsidR="00AE26EA" w:rsidRPr="00A04066" w:rsidRDefault="007070B2" w:rsidP="007070B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F77B24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AE26EA" w:rsidRPr="00A04066">
              <w:rPr>
                <w:rFonts w:ascii="Times New Roman" w:hAnsi="Times New Roman"/>
                <w:b/>
                <w:sz w:val="20"/>
                <w:szCs w:val="20"/>
              </w:rPr>
              <w:t>Udzielono doradztwa</w:t>
            </w:r>
          </w:p>
          <w:p w:rsidR="00AE26EA" w:rsidRPr="00A04066" w:rsidRDefault="008430AB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430AB">
              <w:rPr>
                <w:noProof/>
              </w:rPr>
              <w:pict>
                <v:rect id="Rectangle 29" o:spid="_x0000_s1069" style="position:absolute;left:0;text-align:left;margin-left:18.95pt;margin-top:7.8pt;width:13.9pt;height:16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hY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"/>
              </w:pict>
            </w:r>
            <w:r w:rsidRPr="008430AB">
              <w:rPr>
                <w:noProof/>
              </w:rPr>
              <w:pict>
                <v:rect id="Rectangle 30" o:spid="_x0000_s1068" style="position:absolute;left:0;text-align:left;margin-left:74.8pt;margin-top:7.8pt;width:13.9pt;height:16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BaIAIAADw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"/>
              </w:pict>
            </w:r>
            <w:r w:rsidR="003F2DCD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B24">
              <w:rPr>
                <w:rFonts w:ascii="Times New Roman" w:hAnsi="Times New Roman"/>
                <w:sz w:val="20"/>
                <w:szCs w:val="20"/>
              </w:rPr>
              <w:br/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TAK             </w:t>
            </w:r>
            <w:r w:rsidR="003F2DCD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997782" w:rsidRPr="007070B2" w:rsidTr="001F6BDC">
        <w:trPr>
          <w:trHeight w:val="453"/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F51C8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3F2DCD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.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WNIOSKODAWCY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(Wypełnia wnioskodawca)</w:t>
            </w: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997782" w:rsidP="00122FD9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RODZAJ WNIOSKODAWCY</w:t>
            </w:r>
          </w:p>
        </w:tc>
      </w:tr>
      <w:tr w:rsidR="00997782" w:rsidRPr="003B49E2" w:rsidTr="00F77B24">
        <w:trPr>
          <w:trHeight w:val="62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8430AB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8430AB">
              <w:rPr>
                <w:noProof/>
              </w:rPr>
              <w:pict>
                <v:rect id="Rectangle 31" o:spid="_x0000_s1067" style="position:absolute;left:0;text-align:left;margin-left:.05pt;margin-top:7.85pt;width:13.9pt;height:16.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JUIQIAADw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1.1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Osoba fizyczna</w:t>
            </w:r>
          </w:p>
        </w:tc>
      </w:tr>
      <w:tr w:rsidR="00997782" w:rsidRPr="007070B2" w:rsidTr="00F77B24">
        <w:trPr>
          <w:trHeight w:val="551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8430AB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8430AB">
              <w:rPr>
                <w:noProof/>
              </w:rPr>
              <w:pict>
                <v:rect id="_x0000_s1066" style="position:absolute;left:0;text-align:left;margin-left:.95pt;margin-top:4.05pt;width:13.9pt;height:16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RHIQIAADw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1.2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Osoba prawna, jeżeli siedziba tej osoby lub jej oddziału znajduje się na obszarze wiejskim objętym LSR</w:t>
            </w:r>
          </w:p>
        </w:tc>
      </w:tr>
      <w:tr w:rsidR="00997782" w:rsidRPr="007070B2" w:rsidTr="009B5AEF">
        <w:trPr>
          <w:trHeight w:val="633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8430AB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8430AB">
              <w:rPr>
                <w:noProof/>
              </w:rPr>
              <w:pict>
                <v:rect id="Rectangle 32" o:spid="_x0000_s1065" style="position:absolute;left:0;text-align:left;margin-left:1.8pt;margin-top:3.5pt;width:13.9pt;height:16.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cHIQ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7070B2">
            <w:pPr>
              <w:tabs>
                <w:tab w:val="left" w:pos="358"/>
              </w:tabs>
              <w:spacing w:after="0" w:line="240" w:lineRule="auto"/>
              <w:ind w:left="358" w:hanging="358"/>
              <w:jc w:val="both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1.3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J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ednostka organizacyjna nieposiadająca osobowości prawnej, k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tórej ustawa przyznaje zdolność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prawną, jeżeli siedziba tej osoby lub jej oddziału znajduje się na obszarze wiejskim objętym LSR</w:t>
            </w: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963537">
            <w:pPr>
              <w:numPr>
                <w:ilvl w:val="0"/>
                <w:numId w:val="1"/>
              </w:numPr>
              <w:spacing w:after="0"/>
              <w:ind w:left="284" w:hanging="2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IDENTYFIKACYJNE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 Nazwa/nazwisko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Numer NIP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 Pierwsze imię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 Drugie imię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5B7A0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Seria i nr dokumentu tożsamości</w:t>
            </w:r>
          </w:p>
        </w:tc>
      </w:tr>
      <w:tr w:rsidR="0099778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2.4 Obywatelstwo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8430AB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8430AB">
              <w:rPr>
                <w:noProof/>
              </w:rPr>
              <w:pict>
                <v:rect id="_x0000_s1064" style="position:absolute;margin-left:63.2pt;margin-top:17.05pt;width:13.9pt;height:16.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"/>
              </w:pict>
            </w:r>
            <w:r w:rsidRPr="008430AB">
              <w:rPr>
                <w:noProof/>
              </w:rPr>
              <w:pict>
                <v:rect id="_x0000_s1063" style="position:absolute;margin-left:-1pt;margin-top:17.05pt;width:13.9pt;height:16.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1z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"/>
              </w:pict>
            </w:r>
            <w:r w:rsidR="00997782"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2.5 Płeć</w:t>
            </w:r>
            <w:r w:rsidR="0088259F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br/>
            </w:r>
            <w:r w:rsidR="0088259F" w:rsidRPr="00697019">
              <w:rPr>
                <w:rFonts w:ascii="Times New Roman" w:eastAsia="Calibri" w:hAnsi="Times New Roman" w:cs="Times New Roman"/>
                <w:color w:val="FFFFFF"/>
                <w:sz w:val="10"/>
                <w:szCs w:val="10"/>
                <w:lang w:val="pl-PL" w:bidi="ar-SA"/>
              </w:rPr>
              <w:t>d</w:t>
            </w:r>
          </w:p>
          <w:p w:rsidR="00997782" w:rsidRPr="003B49E2" w:rsidRDefault="0088259F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</w:t>
            </w:r>
            <w:r w:rsidR="001C67E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97782"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Kobieta           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10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Nr KRS/Nr w rejestrze prowadzonym przez właściwy organ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B7A0B" w:rsidRPr="003B49E2" w:rsidTr="001F6BDC">
        <w:trPr>
          <w:jc w:val="center"/>
        </w:trPr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B" w:rsidRPr="004D7E10" w:rsidRDefault="005B7A0B" w:rsidP="004D7E10">
            <w:pPr>
              <w:pStyle w:val="Akapitzlist"/>
              <w:numPr>
                <w:ilvl w:val="1"/>
                <w:numId w:val="1"/>
              </w:numPr>
              <w:spacing w:after="0"/>
              <w:ind w:left="311" w:hanging="311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D7E1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PESEL</w:t>
            </w:r>
          </w:p>
          <w:p w:rsidR="004D7E10" w:rsidRPr="004D7E10" w:rsidRDefault="004D7E10" w:rsidP="004D7E10">
            <w:pPr>
              <w:pStyle w:val="Akapitzlist"/>
              <w:spacing w:after="0"/>
              <w:ind w:left="311" w:firstLine="409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B" w:rsidRPr="004D7E10" w:rsidRDefault="005B7A0B" w:rsidP="004D7E10">
            <w:pPr>
              <w:pStyle w:val="Akapitzlist"/>
              <w:numPr>
                <w:ilvl w:val="1"/>
                <w:numId w:val="1"/>
              </w:numPr>
              <w:spacing w:after="0"/>
              <w:ind w:left="32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D7E1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Numer identyfikacyjny</w:t>
            </w:r>
          </w:p>
          <w:p w:rsidR="004D7E10" w:rsidRPr="004D7E10" w:rsidRDefault="004D7E10" w:rsidP="004D7E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A0B" w:rsidRPr="003B49E2" w:rsidRDefault="005B7A0B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REGON</w:t>
            </w:r>
          </w:p>
          <w:p w:rsidR="005B7A0B" w:rsidRPr="003B49E2" w:rsidRDefault="005B7A0B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 xml:space="preserve">ADRES ZAMIESZKANIA OSOBY FIZYCZNEJ/ ADRES SIEDZIBY </w:t>
            </w:r>
            <w:r w:rsidR="005B7A0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LUB ODDZIAŁU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OSOBY PRAWNEJ ALBO JEDNOSTKI ORGANIZACYJNEJ NIEPOSIADAJĄCEJ OSOBOWOŚCI PRAWNEJ</w:t>
            </w:r>
          </w:p>
        </w:tc>
      </w:tr>
      <w:tr w:rsidR="00997782" w:rsidRPr="003B49E2" w:rsidTr="001F6BDC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 Województwo</w:t>
            </w:r>
          </w:p>
          <w:p w:rsidR="004D7E10" w:rsidRPr="00A240E4" w:rsidRDefault="004D7E10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0" w:rsidRPr="00A240E4" w:rsidRDefault="009F400F" w:rsidP="009F400F">
            <w:pP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3.2 Powiat</w:t>
            </w:r>
            <w:r w:rsidR="004D7E10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br/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9F40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3.3 Gmina</w:t>
            </w:r>
          </w:p>
          <w:p w:rsidR="004D7E10" w:rsidRPr="00A240E4" w:rsidRDefault="004D7E10" w:rsidP="009F40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3.4 Ulica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8C" w:rsidRDefault="009F400F" w:rsidP="00B7678C">
            <w:pPr>
              <w:tabs>
                <w:tab w:val="right" w:pos="199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3.5 Nr domu</w:t>
            </w:r>
          </w:p>
          <w:p w:rsidR="00997782" w:rsidRPr="00A240E4" w:rsidRDefault="00B7678C" w:rsidP="00B7678C">
            <w:pPr>
              <w:tabs>
                <w:tab w:val="right" w:pos="199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ab/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3.6 Nr lokalu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3.7 Miejscowość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3.8 Kod pocztowy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3.9 Poczta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3.10 Nr telefonu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9F400F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3.11 Nr faksu</w:t>
            </w:r>
          </w:p>
          <w:p w:rsidR="00B7678C" w:rsidRPr="009F400F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3.12 Adres e-mail</w:t>
            </w:r>
          </w:p>
          <w:p w:rsidR="00997782" w:rsidRPr="00A240E4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240E4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3.13 Adres </w:t>
            </w:r>
            <w:proofErr w:type="spellStart"/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www</w:t>
            </w:r>
            <w:proofErr w:type="spellEnd"/>
          </w:p>
          <w:p w:rsidR="00E83E99" w:rsidRPr="00A240E4" w:rsidRDefault="00E83E99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ADRES DO KORESPONDENCJI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(Pola wypełniane jeżeli inny niż podany w pkt. 3.1 – 3.13)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 Województwo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4.2 Powiat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4.3 Gmina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4.4 Ulica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4.5 Nr domu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4.6 Nr lokalu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4.7 Miejscowość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4.8 Kod pocztowy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4.9 Poczta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4.10 Nr telefonu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4.11 Nr faksu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4.12 Adres e-mail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4.13 Adres </w:t>
            </w:r>
            <w:proofErr w:type="spellStart"/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  <w:proofErr w:type="spellEnd"/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OSÓB UPOWAŻNIONYCH DO REPREZENTOWANIA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5.1 Imię</w:t>
            </w:r>
          </w:p>
          <w:p w:rsidR="00997782" w:rsidRPr="003B49E2" w:rsidRDefault="00997782" w:rsidP="006B24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5.3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5.4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5.5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5.6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PEŁNOMOCNIKA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6.3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6.4 Województwo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6.5 Powiat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6.6 Gmina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6.7 Ulica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6.8 Nr domu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6.9 Nr lokalu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6.10 Miejscowość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6.11 Kod pocztowy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6.12 Poczta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6.13 Nr telefonu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6.14 Nr faksu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6.15 Adres e-mail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6.16 Adres </w:t>
            </w:r>
            <w:r w:rsidR="007070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strony </w:t>
            </w:r>
            <w:proofErr w:type="spellStart"/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  <w:proofErr w:type="spellEnd"/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OSOBY UPRAWNIONEJ DO KONTAKTU</w:t>
            </w:r>
          </w:p>
          <w:p w:rsidR="00497A07" w:rsidRPr="003B49E2" w:rsidRDefault="00497A07" w:rsidP="00497A07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7.1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7.3 Nr telefonu</w:t>
            </w:r>
          </w:p>
          <w:p w:rsidR="006B2431" w:rsidRPr="003B49E2" w:rsidRDefault="006B243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7.4 Nr faksu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7.5 Adres e-mail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240E4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A240E4" w:rsidRPr="003B49E2" w:rsidRDefault="00A240E4" w:rsidP="001F6BDC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</w:t>
            </w:r>
            <w:r w:rsidR="0073103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IDENTYFIKACYJNE JEDNOSTKI NIEPOSIADAJĄCEJ OSOBOWOŚCI PRAWNEJ, W IMIENIU KTÓREJ O POWIERZENIE GRANTU UBIEGA SIĘ OSOBA PRAWNA POWIĄZANA ORGANIZACYJNIE Z TĄ JEDNOSTKĄ</w:t>
            </w:r>
          </w:p>
        </w:tc>
      </w:tr>
      <w:tr w:rsidR="00731030" w:rsidRPr="003B49E2" w:rsidTr="001F6BDC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 Nazwa</w:t>
            </w:r>
          </w:p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8.2 Nr NIP</w:t>
            </w:r>
          </w:p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8.3 REGON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8.4 Nr w rejestrze prowadzonym przez właściwy organ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lastRenderedPageBreak/>
              <w:t>8.5 Województwo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8.6 Powiat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8.7 Gmina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240E4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8.8 Ulica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8.9 Nr domu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8.10 Nr lokalu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0E4" w:rsidRDefault="008B2232" w:rsidP="008B223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8.11 Miejscowość</w:t>
            </w:r>
          </w:p>
          <w:p w:rsidR="006B2431" w:rsidRPr="003B49E2" w:rsidRDefault="006B2431" w:rsidP="008B22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3B49E2" w:rsidTr="001F6BDC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8.12 Kod pocztowy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8.13 Poczta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8.14 Nr telefonu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8.15 Nr faksu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A240E4" w:rsidRPr="003B49E2" w:rsidTr="001F6BDC">
        <w:trPr>
          <w:trHeight w:val="551"/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Default="008B223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8.16 Adres e-mail</w:t>
            </w:r>
          </w:p>
          <w:p w:rsidR="006B2431" w:rsidRPr="003B49E2" w:rsidRDefault="006B243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0E4" w:rsidRDefault="008B223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8.17 Adres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  <w:proofErr w:type="spellEnd"/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trHeight w:val="53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79632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997782"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</w:t>
            </w:r>
            <w:r w:rsidR="00997782"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ZADANIA</w:t>
            </w:r>
          </w:p>
        </w:tc>
      </w:tr>
      <w:tr w:rsidR="00997782" w:rsidRPr="007070B2" w:rsidTr="001F6BDC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TYTUŁ </w:t>
            </w:r>
            <w:r w:rsidR="008B223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PROJEKTU GRANTOWEGO</w:t>
            </w:r>
            <w:r w:rsidR="00E712E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(wypełnia LGD)</w:t>
            </w:r>
          </w:p>
        </w:tc>
      </w:tr>
      <w:tr w:rsidR="00997782" w:rsidRPr="007070B2" w:rsidTr="001F6BDC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Pr="003B49E2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97782" w:rsidRPr="003B49E2" w:rsidRDefault="00997782" w:rsidP="00D70E6B">
            <w:pPr>
              <w:numPr>
                <w:ilvl w:val="0"/>
                <w:numId w:val="2"/>
              </w:numPr>
              <w:spacing w:after="0"/>
              <w:ind w:left="438" w:hanging="4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CEL </w:t>
            </w:r>
            <w:r w:rsidR="00E712E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PROJEKTU GRANTOWEGO (wypełnia LGD)</w:t>
            </w:r>
          </w:p>
        </w:tc>
      </w:tr>
      <w:tr w:rsidR="00997782" w:rsidRPr="007070B2" w:rsidTr="001F6BDC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9632D" w:rsidRPr="003B49E2" w:rsidRDefault="0079632D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Pr="003B49E2" w:rsidRDefault="00D325CF" w:rsidP="00D70E6B">
            <w:pPr>
              <w:numPr>
                <w:ilvl w:val="0"/>
                <w:numId w:val="2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E6326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PRZEDSIĘWZIĘCIE W RAMCH KTÓREGO BĘDZIE REALIZOWANY GRANT</w:t>
            </w:r>
          </w:p>
        </w:tc>
      </w:tr>
      <w:tr w:rsidR="00D325CF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8430AB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8430AB">
              <w:rPr>
                <w:noProof/>
              </w:rPr>
              <w:pict>
                <v:rect id="_x0000_s1062" style="position:absolute;left:0;text-align:left;margin-left:11.6pt;margin-top:12.5pt;width:13.9pt;height:16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vMIw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"/>
              </w:pict>
            </w:r>
          </w:p>
          <w:p w:rsidR="00D325CF" w:rsidRPr="001B7947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D36C35">
              <w:rPr>
                <w:rFonts w:ascii="Times New Roman" w:hAnsi="Times New Roman"/>
                <w:sz w:val="24"/>
                <w:szCs w:val="20"/>
                <w:lang w:val="pl-PL"/>
              </w:rPr>
              <w:t xml:space="preserve">            </w:t>
            </w: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1.2.3 KULTYWOWANIE DZIEDZICTWA KULTUROWEGO REGIONU</w:t>
            </w:r>
          </w:p>
        </w:tc>
      </w:tr>
      <w:tr w:rsidR="00D325CF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8430AB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8430AB">
              <w:rPr>
                <w:noProof/>
              </w:rPr>
              <w:pict>
                <v:rect id="_x0000_s1061" style="position:absolute;left:0;text-align:left;margin-left:12.75pt;margin-top:11.1pt;width:13.9pt;height:16.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qlIg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"/>
              </w:pict>
            </w:r>
          </w:p>
          <w:p w:rsidR="00D325CF" w:rsidRPr="001B7947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1B7947">
              <w:rPr>
                <w:rFonts w:ascii="Times New Roman" w:hAnsi="Times New Roman"/>
                <w:sz w:val="24"/>
                <w:szCs w:val="20"/>
              </w:rPr>
              <w:t xml:space="preserve">            </w:t>
            </w: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1.2.4 BUDOWAN</w:t>
            </w:r>
            <w:r w:rsid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IE WIĘZI WSPÓŁPRACY MIĘDZYGMINNEJ</w:t>
            </w:r>
          </w:p>
        </w:tc>
      </w:tr>
      <w:tr w:rsidR="007070B2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70B2" w:rsidRDefault="008430AB" w:rsidP="00D325CF">
            <w:pPr>
              <w:spacing w:after="0"/>
              <w:ind w:left="720"/>
              <w:jc w:val="both"/>
              <w:rPr>
                <w:noProof/>
              </w:rPr>
            </w:pPr>
            <w:r w:rsidRPr="008430AB">
              <w:rPr>
                <w:noProof/>
              </w:rPr>
              <w:pict>
                <v:rect id="_x0000_s1057" style="position:absolute;left:0;text-align:left;margin-left:12.75pt;margin-top:11.7pt;width:13.9pt;height:16.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ua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S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"/>
              </w:pict>
            </w:r>
          </w:p>
          <w:p w:rsidR="007070B2" w:rsidRPr="000A6EA1" w:rsidRDefault="007070B2" w:rsidP="00D325CF">
            <w:pPr>
              <w:spacing w:after="0"/>
              <w:ind w:left="720"/>
              <w:jc w:val="both"/>
              <w:rPr>
                <w:noProof/>
              </w:rPr>
            </w:pP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1.2.5 WZMOCNIENIE POTENCJAŁU ORGANIZACJI POZARZĄDOWYCH</w:t>
            </w:r>
          </w:p>
        </w:tc>
      </w:tr>
      <w:tr w:rsidR="00D325CF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8430AB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8430AB">
              <w:rPr>
                <w:noProof/>
              </w:rPr>
              <w:pict>
                <v:rect id="_x0000_s1060" style="position:absolute;left:0;text-align:left;margin-left:12.75pt;margin-top:10.8pt;width:13.9pt;height:16.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Q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"/>
              </w:pict>
            </w:r>
          </w:p>
          <w:p w:rsidR="00D325CF" w:rsidRPr="001B7947" w:rsidRDefault="00D325CF" w:rsidP="007070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     </w:t>
            </w:r>
            <w:r w:rsidRPr="001B7947"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r w:rsidR="007070B2"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1.2.6 ZAGOSPODAROWANIE CZASU WOLNEGO MIESZKAŃCOM</w:t>
            </w:r>
          </w:p>
        </w:tc>
      </w:tr>
      <w:tr w:rsidR="003930BA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930BA" w:rsidRDefault="003930BA" w:rsidP="003930BA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  <w:lang w:val="pl-PL" w:eastAsia="pl-PL" w:bidi="ar-SA"/>
              </w:rPr>
              <w:pict>
                <v:line id="Łącznik prosty 243" o:spid="_x0000_s1076" style="position:absolute;left:0;text-align:left;z-index:251692544;visibility:visible;mso-position-horizontal-relative:text;mso-position-vertical-relative:text;mso-width-relative:margin;mso-height-relative:margin" from="15.7pt,15.2pt" to="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" strokeweight=".5pt">
                  <v:stroke joinstyle="miter"/>
                </v:line>
              </w:pict>
            </w:r>
            <w:r>
              <w:rPr>
                <w:noProof/>
                <w:lang w:val="pl-PL" w:eastAsia="pl-PL" w:bidi="ar-SA"/>
              </w:rPr>
              <w:pict>
                <v:rect id="_x0000_s1075" style="position:absolute;left:0;text-align:left;margin-left:13pt;margin-top:11.8pt;width:13.9pt;height:16.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qlIg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"/>
              </w:pict>
            </w:r>
            <w:r>
              <w:rPr>
                <w:noProof/>
                <w:lang w:val="pl-PL" w:eastAsia="pl-PL" w:bidi="ar-SA"/>
              </w:rPr>
              <w:pict>
                <v:line id="Łącznik prosty 244" o:spid="_x0000_s1077" style="position:absolute;left:0;text-align:left;flip:x;z-index:251693568;visibility:visible;mso-position-horizontal-relative:text;mso-position-vertical-relative:text;mso-width-relative:margin;mso-height-relative:margin" from="15.15pt,14.55pt" to="24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" strokeweight=".5pt">
                  <v:stroke joinstyle="miter"/>
                </v:line>
              </w:pict>
            </w:r>
          </w:p>
          <w:p w:rsidR="003930BA" w:rsidRPr="008430AB" w:rsidRDefault="003930BA" w:rsidP="003930BA">
            <w:pPr>
              <w:spacing w:after="0"/>
              <w:ind w:left="720"/>
              <w:jc w:val="both"/>
              <w:rPr>
                <w:noProof/>
              </w:rPr>
            </w:pP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</w:t>
            </w: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NGO DLA MIESZKAŃCÓW</w:t>
            </w:r>
          </w:p>
        </w:tc>
      </w:tr>
      <w:tr w:rsidR="00D325CF" w:rsidRPr="003B49E2" w:rsidTr="00173215">
        <w:trPr>
          <w:trHeight w:val="26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12. TYTUŁ GRANTU</w:t>
            </w:r>
          </w:p>
        </w:tc>
      </w:tr>
      <w:tr w:rsidR="00473208" w:rsidRPr="003B49E2" w:rsidTr="001F6BDC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208" w:rsidRDefault="0047320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73215">
        <w:trPr>
          <w:trHeight w:val="323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13. CEL GRANTU</w:t>
            </w:r>
          </w:p>
        </w:tc>
      </w:tr>
      <w:tr w:rsidR="00FB4CC8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4CC8" w:rsidRDefault="00FB4CC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73215">
        <w:trPr>
          <w:trHeight w:val="326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14. MIEJCE REALIZACJI</w:t>
            </w:r>
          </w:p>
        </w:tc>
      </w:tr>
      <w:tr w:rsidR="00FB4CC8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4CC8" w:rsidRDefault="00FB4CC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59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DEDED"/>
          </w:tcPr>
          <w:p w:rsidR="00D325CF" w:rsidRPr="003B49E2" w:rsidRDefault="00D325CF" w:rsidP="00F016DA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15.</w:t>
            </w:r>
            <w:r w:rsidR="00F016D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STRESZCZENIE/ OPIS GRANTU (należy opisać zakres planowanych do realizacji zadań oraz </w:t>
            </w:r>
            <w:r w:rsidR="00F016D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wykazać ich zgodność w ogłoszeniu o konkursie z zakresem projektu grantowego)</w:t>
            </w:r>
          </w:p>
        </w:tc>
      </w:tr>
      <w:tr w:rsidR="00702E33" w:rsidRPr="007070B2" w:rsidTr="00173215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2E33" w:rsidRDefault="00702E33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Pr="003B49E2" w:rsidRDefault="00D325CF" w:rsidP="00D325CF">
            <w:pPr>
              <w:numPr>
                <w:ilvl w:val="0"/>
                <w:numId w:val="15"/>
              </w:numPr>
              <w:spacing w:after="0"/>
              <w:ind w:left="296" w:hanging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WYKAZANIE ZGODNOŚCI GRANTU Z CELAMI I WSKAŹNIKAMI PROJEKTU GRANTOWEGO (należy opisać w jaki sposób cel grantu  wpisuje się w określony w ogłoszeniu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br/>
              <w:t>o konkursie, cel projektu grantowego oraz określone dla projektu grantowego wskaźniki)</w:t>
            </w:r>
          </w:p>
        </w:tc>
      </w:tr>
      <w:tr w:rsidR="00702E33" w:rsidRPr="007070B2" w:rsidTr="00702E33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2E33" w:rsidRDefault="00702E33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325CF" w:rsidRPr="003B49E2" w:rsidRDefault="00D325CF" w:rsidP="00D325CF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PRZEWIDZIANYCH DO REALIZACJI ZADAŃ</w:t>
            </w: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zadania</w:t>
            </w: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Krótki opis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 PRODUKTU OSIĄGANY POPRZEZ REALIZACJĘ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Planowana do osiągnięcia w wyniku realizacji zadania</w:t>
            </w:r>
          </w:p>
        </w:tc>
      </w:tr>
      <w:tr w:rsidR="00D325CF" w:rsidRPr="007070B2" w:rsidTr="00CC233A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5CF" w:rsidRPr="003B49E2" w:rsidRDefault="00CC233A" w:rsidP="00CC233A">
            <w:pPr>
              <w:spacing w:after="0"/>
              <w:ind w:left="-76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5CF" w:rsidRPr="003B49E2" w:rsidRDefault="00CC233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CC233A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Liczba wydarzeń budujących więzi społeczne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WSKAŹNIKI REZULTATU OSIĄGANE POPRZEZ REALIZACJĘ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Planowana do osiągnięcia w wyniku realizacji zadania</w:t>
            </w:r>
          </w:p>
        </w:tc>
      </w:tr>
      <w:tr w:rsidR="00D325CF" w:rsidRPr="007070B2" w:rsidTr="00CC233A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30BA" w:rsidRDefault="003930BA" w:rsidP="00CC233A">
            <w:pPr>
              <w:spacing w:after="0"/>
              <w:ind w:left="-76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D325CF" w:rsidRDefault="00CC233A" w:rsidP="00CC233A">
            <w:pPr>
              <w:spacing w:after="0"/>
              <w:ind w:left="-76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  <w:p w:rsidR="003930BA" w:rsidRPr="003B49E2" w:rsidRDefault="003930BA" w:rsidP="00CC233A">
            <w:pPr>
              <w:spacing w:after="0"/>
              <w:ind w:left="-76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30BA" w:rsidRDefault="003930B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D325CF" w:rsidRPr="003B49E2" w:rsidRDefault="00CC233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CC233A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Liczba uczestników wydarzeń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ODNIESIENIE DO KRYTERIÓW WYBORU ZADANIA</w:t>
            </w:r>
          </w:p>
        </w:tc>
      </w:tr>
      <w:tr w:rsidR="00D325CF" w:rsidRPr="003B49E2" w:rsidTr="00F46C23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930BA" w:rsidRDefault="003930BA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D325CF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  <w:p w:rsidR="003930BA" w:rsidRPr="003B49E2" w:rsidRDefault="003930BA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Nazwa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Kryterium 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spełnienia</w:t>
            </w: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procentow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wnioskowanej kwoty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wielkości środków przeznaczonych na konkurs jest równy lub mniejszy od udziału procentowego wskaźnika produktu osiąganego przez zadanie w stosunku do wskaźn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ika zakładanego do osiągnięcia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ramach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 procentowy wnioskowanej kwoty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budżecie zadania zaplanowano min. 0,5% środków na działania informujące o przyznaniu wsparcia przez LGD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ramach LSR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 wkładu własnego w realizację zadania jest większy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10 punktów procentowych od wymaganego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Wnioskodawca posiada doświadczenie, kwalifikacje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zasoby zgodne z zakresem planowanego zadania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Wnioskodawca na dzień złożenia wniosku prowadzi działalność i/lub ma miejsce zamieszkania na obszarze LSR od co najmniej 2 lat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Wnioskodawca korzystał z doradztwa prowadzonego przez pracowników LGD i/lub wziął udział w szkoleniu dotyczącym danego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 realizacji zadania zostaną wykorzystane zasoby infrastrukturalne współfinan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sowane ze środków LSR 2007–2013.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6635A4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Default="006635A4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Pr="00F46C23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 zostanie zrealizowany w partnerstwie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</w:t>
            </w:r>
            <w:r w:rsidR="001534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partnerów.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Pr="003B49E2" w:rsidRDefault="006635A4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TERMIN</w:t>
            </w:r>
            <w:r w:rsidR="00881A11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REALIZACJI ZADAŃ</w:t>
            </w:r>
          </w:p>
        </w:tc>
      </w:tr>
      <w:tr w:rsidR="00D325CF" w:rsidRPr="003B49E2" w:rsidTr="001F6BDC">
        <w:trPr>
          <w:trHeight w:val="244"/>
          <w:jc w:val="center"/>
        </w:trPr>
        <w:tc>
          <w:tcPr>
            <w:tcW w:w="2938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5806ED">
            <w:pPr>
              <w:spacing w:after="0"/>
              <w:ind w:hanging="839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21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ROZPOCZĘCIA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35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ZAKOŃCZENIA</w:t>
            </w:r>
          </w:p>
        </w:tc>
      </w:tr>
      <w:tr w:rsidR="00D325CF" w:rsidRPr="003B49E2" w:rsidTr="001F6BDC">
        <w:trPr>
          <w:trHeight w:val="269"/>
          <w:jc w:val="center"/>
        </w:trPr>
        <w:tc>
          <w:tcPr>
            <w:tcW w:w="2938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 w:line="240" w:lineRule="auto"/>
              <w:ind w:left="18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22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23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ETAP 2</w:t>
            </w:r>
          </w:p>
        </w:tc>
      </w:tr>
      <w:tr w:rsidR="00D325CF" w:rsidRPr="003B49E2" w:rsidTr="001F6BDC">
        <w:trPr>
          <w:trHeight w:val="270"/>
          <w:jc w:val="center"/>
        </w:trPr>
        <w:tc>
          <w:tcPr>
            <w:tcW w:w="2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3930BA" w:rsidRDefault="003930B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Pr="003B49E2" w:rsidRDefault="00F016D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5C191B" w:rsidRDefault="008430A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  <w:r>
        <w:rPr>
          <w:rFonts w:ascii="Times New Roman" w:hAnsi="Times New Roman" w:cs="Times New Roman"/>
          <w:i/>
          <w:iCs/>
          <w:noProof/>
          <w:sz w:val="20"/>
          <w:szCs w:val="24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75.7pt;margin-top:12.8pt;width:310.25pt;height:46.5pt;z-index:251690496;mso-position-horizontal-relative:text;mso-position-vertical-relative:text;mso-width-relative:margin;mso-height-relative:margin">
            <v:textbox>
              <w:txbxContent>
                <w:p w:rsidR="005C191B" w:rsidRPr="005C191B" w:rsidRDefault="005C191B" w:rsidP="005C191B">
                  <w:r w:rsidRPr="005C191B">
                    <w:rPr>
                      <w:rStyle w:val="Uwydatnienie"/>
                      <w:rFonts w:ascii="Times New Roman" w:hAnsi="Times New Roman" w:cs="Times New Roman"/>
                      <w:sz w:val="20"/>
                      <w:szCs w:val="24"/>
                      <w:lang w:val="pl-PL"/>
                    </w:rPr>
                    <w:t>data zakończenia realizacji operacji nie może być późniejsza od daty wskazanej w regulaminie konkursu grantowego</w:t>
                  </w:r>
                </w:p>
              </w:txbxContent>
            </v:textbox>
          </v:shape>
        </w:pict>
      </w:r>
      <w:r w:rsidRPr="008430AB">
        <w:rPr>
          <w:rStyle w:val="Uwydatnienie"/>
        </w:rPr>
        <w:pict>
          <v:shape id="_x0000_s1072" type="#_x0000_t202" style="position:absolute;left:0;text-align:left;margin-left:21.45pt;margin-top:12.8pt;width:145.25pt;height:46.5pt;z-index:251689472;mso-position-horizontal-relative:text;mso-position-vertical-relative:text;mso-width-relative:margin;mso-height-relative:margin">
            <v:textbox>
              <w:txbxContent>
                <w:p w:rsidR="005C191B" w:rsidRPr="005C191B" w:rsidRDefault="005C191B" w:rsidP="005C191B">
                  <w:r w:rsidRPr="005C191B">
                    <w:rPr>
                      <w:rStyle w:val="Uwydatnienie"/>
                      <w:rFonts w:ascii="Times New Roman" w:hAnsi="Times New Roman" w:cs="Times New Roman"/>
                      <w:sz w:val="20"/>
                      <w:szCs w:val="24"/>
                      <w:lang w:val="pl-PL"/>
                    </w:rPr>
                    <w:t>data rozpoczęcia realizacji grantu w ramach projektu grantowego nie może być</w:t>
                  </w:r>
                  <w:r w:rsidRPr="005C191B">
                    <w:rPr>
                      <w:rStyle w:val="Uwydatnienie"/>
                      <w:rFonts w:ascii="Times New Roman" w:hAnsi="Times New Roman" w:cs="Times New Roman"/>
                      <w:sz w:val="20"/>
                      <w:szCs w:val="24"/>
                      <w:u w:val="single"/>
                      <w:lang w:val="pl-PL"/>
                    </w:rPr>
                    <w:t xml:space="preserve"> wcześniejsza niż 6 miesięcy od momentu złożenia wniosku w LGD</w:t>
                  </w:r>
                </w:p>
              </w:txbxContent>
            </v:textbox>
          </v:shape>
        </w:pict>
      </w:r>
      <w:r w:rsidR="005C191B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                          ↑                                                         </w:t>
      </w:r>
      <w:proofErr w:type="spellStart"/>
      <w:r w:rsidR="005C191B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↑</w:t>
      </w:r>
      <w:proofErr w:type="spellEnd"/>
      <w:r w:rsidR="005C191B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br/>
      </w: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A100F5" w:rsidRPr="00A100F5" w:rsidRDefault="00A100F5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601"/>
        <w:gridCol w:w="3171"/>
      </w:tblGrid>
      <w:tr w:rsidR="005F0CBE" w:rsidRPr="003157C5" w:rsidTr="005F0CB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0CBE" w:rsidRPr="003157C5" w:rsidRDefault="005F0CBE" w:rsidP="005F0C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OKREŚLENIE DOSTĘPNEGO LIMITU</w:t>
            </w:r>
          </w:p>
        </w:tc>
      </w:tr>
      <w:tr w:rsidR="005F0CBE" w:rsidRPr="003157C5" w:rsidTr="005F0CB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numPr>
                <w:ilvl w:val="0"/>
                <w:numId w:val="16"/>
              </w:numPr>
              <w:spacing w:after="0"/>
              <w:ind w:left="416" w:hanging="4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5F0CBE" w:rsidRPr="003157C5" w:rsidTr="00D56E7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CBE" w:rsidRPr="003157C5" w:rsidRDefault="005F0CBE" w:rsidP="00D56E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Lp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CBE" w:rsidRPr="003157C5" w:rsidRDefault="005F0CBE" w:rsidP="00D56E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Nr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umowy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powierzenia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grantu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CBE" w:rsidRPr="003157C5" w:rsidRDefault="005F0CBE" w:rsidP="00D56E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Kwota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dofinansowania</w:t>
            </w:r>
            <w:proofErr w:type="spellEnd"/>
          </w:p>
        </w:tc>
      </w:tr>
      <w:tr w:rsidR="005F0CBE" w:rsidRPr="003157C5" w:rsidTr="005F0CB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F0CBE" w:rsidRPr="003157C5" w:rsidTr="005F0CB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F0CBE" w:rsidRPr="003157C5" w:rsidTr="005F0CB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numPr>
                <w:ilvl w:val="0"/>
                <w:numId w:val="16"/>
              </w:numPr>
              <w:tabs>
                <w:tab w:val="left" w:pos="425"/>
              </w:tabs>
              <w:spacing w:after="0"/>
              <w:ind w:left="416" w:hanging="4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A1F40" w:rsidRPr="00A100F5" w:rsidRDefault="008A1F40" w:rsidP="00A100F5">
      <w:pPr>
        <w:autoSpaceDE w:val="0"/>
        <w:spacing w:after="0" w:line="240" w:lineRule="auto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697019" w:rsidRPr="00697019" w:rsidRDefault="00697019" w:rsidP="0069701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4"/>
        <w:gridCol w:w="3172"/>
      </w:tblGrid>
      <w:tr w:rsidR="000A0AFB" w:rsidTr="000A0AFB">
        <w:trPr>
          <w:trHeight w:val="47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0AFB" w:rsidRPr="003157C5" w:rsidRDefault="000A0AFB" w:rsidP="000A0AFB">
            <w:pPr>
              <w:numPr>
                <w:ilvl w:val="0"/>
                <w:numId w:val="5"/>
              </w:numPr>
              <w:spacing w:after="0"/>
              <w:ind w:left="425" w:hanging="284"/>
              <w:jc w:val="both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caps/>
                <w:sz w:val="20"/>
                <w:szCs w:val="24"/>
              </w:rPr>
              <w:t>Plan finansowy</w:t>
            </w: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3157C5" w:rsidRDefault="000A0AFB" w:rsidP="000A0AFB">
            <w:pPr>
              <w:numPr>
                <w:ilvl w:val="0"/>
                <w:numId w:val="1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6C35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LIMIT POMOCY</w:t>
            </w: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(100 000 zł – kwota podana w pkt. </w:t>
            </w:r>
            <w:r w:rsidRPr="003157C5">
              <w:rPr>
                <w:rFonts w:ascii="Times New Roman" w:hAnsi="Times New Roman"/>
                <w:sz w:val="20"/>
                <w:szCs w:val="24"/>
              </w:rPr>
              <w:t>IV.2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3157C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numPr>
                <w:ilvl w:val="0"/>
                <w:numId w:val="1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WNIOSKOWANA KWOTA POMOCY</w:t>
            </w: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ind w:left="141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          Wnioskowana kwota pomocy w ramach I etapu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ind w:left="141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          Wnioskowana kwota pomocy w ramach II etapu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9D53C1" w:rsidRDefault="000A0AFB" w:rsidP="000A0AFB">
            <w:pPr>
              <w:numPr>
                <w:ilvl w:val="0"/>
                <w:numId w:val="16"/>
              </w:numPr>
              <w:ind w:left="46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D53C1">
              <w:rPr>
                <w:rFonts w:ascii="Times New Roman" w:hAnsi="Times New Roman"/>
                <w:b/>
                <w:sz w:val="20"/>
                <w:szCs w:val="24"/>
              </w:rPr>
              <w:t>WKŁAD WŁASNY GRANTOBIORCY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0AFB" w:rsidRPr="003157C5" w:rsidRDefault="000A0AFB" w:rsidP="000A0AFB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A1F40" w:rsidRDefault="008A1F40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153BA1" w:rsidRDefault="00153BA1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153BA1" w:rsidRPr="003157C5" w:rsidRDefault="00153BA1" w:rsidP="00153BA1">
      <w:pPr>
        <w:rPr>
          <w:vanish/>
          <w:sz w:val="20"/>
        </w:rPr>
      </w:pPr>
    </w:p>
    <w:p w:rsidR="00153BA1" w:rsidRDefault="00153BA1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3157C5" w:rsidRDefault="003157C5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C32A34" w:rsidRDefault="00C32A34" w:rsidP="009D53C1">
      <w:pPr>
        <w:pStyle w:val="Akapitzlist"/>
        <w:tabs>
          <w:tab w:val="left" w:pos="1755"/>
        </w:tabs>
        <w:autoSpaceDE w:val="0"/>
        <w:spacing w:after="0" w:line="240" w:lineRule="auto"/>
        <w:ind w:left="0"/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sectPr w:rsidR="00C32A34" w:rsidSect="00C32A34">
          <w:footerReference w:type="default" r:id="rId14"/>
          <w:type w:val="continuous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669"/>
        <w:gridCol w:w="2086"/>
        <w:gridCol w:w="651"/>
        <w:gridCol w:w="894"/>
        <w:gridCol w:w="894"/>
        <w:gridCol w:w="982"/>
        <w:gridCol w:w="1133"/>
        <w:gridCol w:w="1092"/>
        <w:gridCol w:w="1151"/>
        <w:gridCol w:w="1040"/>
        <w:gridCol w:w="1261"/>
        <w:gridCol w:w="895"/>
        <w:gridCol w:w="2096"/>
      </w:tblGrid>
      <w:tr w:rsidR="00221F71" w:rsidRPr="003B49E2" w:rsidTr="00173215">
        <w:trPr>
          <w:trHeight w:val="298"/>
        </w:trPr>
        <w:tc>
          <w:tcPr>
            <w:tcW w:w="14850" w:type="dxa"/>
            <w:gridSpan w:val="14"/>
            <w:shd w:val="clear" w:color="auto" w:fill="F2F2F2"/>
          </w:tcPr>
          <w:p w:rsidR="00221F71" w:rsidRPr="003B49E2" w:rsidRDefault="00221F71" w:rsidP="00A77D64">
            <w:pPr>
              <w:numPr>
                <w:ilvl w:val="0"/>
                <w:numId w:val="16"/>
              </w:numPr>
              <w:spacing w:after="0"/>
              <w:ind w:left="39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ZAKRES RZECZOWO-FINANSOWY</w:t>
            </w:r>
          </w:p>
        </w:tc>
      </w:tr>
      <w:tr w:rsidR="00C058A0" w:rsidRPr="007070B2" w:rsidTr="00C058A0">
        <w:trPr>
          <w:trHeight w:val="333"/>
        </w:trPr>
        <w:tc>
          <w:tcPr>
            <w:tcW w:w="67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C058A0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2737" w:type="dxa"/>
            <w:gridSpan w:val="2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Rodzaj</w:t>
            </w:r>
          </w:p>
        </w:tc>
        <w:tc>
          <w:tcPr>
            <w:tcW w:w="894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Jednostki miary</w:t>
            </w:r>
          </w:p>
        </w:tc>
        <w:tc>
          <w:tcPr>
            <w:tcW w:w="894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 xml:space="preserve">Liczba </w:t>
            </w:r>
          </w:p>
        </w:tc>
        <w:tc>
          <w:tcPr>
            <w:tcW w:w="982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Cena</w:t>
            </w:r>
          </w:p>
        </w:tc>
        <w:tc>
          <w:tcPr>
            <w:tcW w:w="2225" w:type="dxa"/>
            <w:gridSpan w:val="2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</w:t>
            </w:r>
          </w:p>
        </w:tc>
        <w:tc>
          <w:tcPr>
            <w:tcW w:w="1151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Razem</w:t>
            </w:r>
          </w:p>
        </w:tc>
        <w:tc>
          <w:tcPr>
            <w:tcW w:w="1040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 z grantu</w:t>
            </w:r>
          </w:p>
        </w:tc>
        <w:tc>
          <w:tcPr>
            <w:tcW w:w="2156" w:type="dxa"/>
            <w:gridSpan w:val="2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Wkład własny</w:t>
            </w:r>
          </w:p>
        </w:tc>
        <w:tc>
          <w:tcPr>
            <w:tcW w:w="2096" w:type="dxa"/>
            <w:vMerge w:val="restart"/>
            <w:shd w:val="clear" w:color="auto" w:fill="F2F2F2"/>
            <w:vAlign w:val="center"/>
          </w:tcPr>
          <w:p w:rsidR="00C058A0" w:rsidRPr="00221F71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221F71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Opis Zadania, w tym źródło weryfikacji kosztów</w:t>
            </w:r>
          </w:p>
        </w:tc>
      </w:tr>
      <w:tr w:rsidR="00C058A0" w:rsidRPr="003B49E2" w:rsidTr="00C058A0">
        <w:trPr>
          <w:gridBefore w:val="1"/>
          <w:wBefore w:w="6" w:type="dxa"/>
          <w:trHeight w:val="281"/>
        </w:trPr>
        <w:tc>
          <w:tcPr>
            <w:tcW w:w="669" w:type="dxa"/>
            <w:tcBorders>
              <w:top w:val="nil"/>
            </w:tcBorders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737" w:type="dxa"/>
            <w:gridSpan w:val="2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 Etap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II Etap</w:t>
            </w:r>
          </w:p>
        </w:tc>
        <w:tc>
          <w:tcPr>
            <w:tcW w:w="1151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1040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1261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finansowy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rzeczowy</w:t>
            </w:r>
          </w:p>
        </w:tc>
        <w:tc>
          <w:tcPr>
            <w:tcW w:w="2096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</w:tr>
      <w:tr w:rsidR="00221F71" w:rsidRPr="003B49E2" w:rsidTr="00221F71">
        <w:trPr>
          <w:trHeight w:val="228"/>
        </w:trPr>
        <w:tc>
          <w:tcPr>
            <w:tcW w:w="675" w:type="dxa"/>
            <w:gridSpan w:val="2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2737" w:type="dxa"/>
            <w:gridSpan w:val="2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982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1040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  <w:tc>
          <w:tcPr>
            <w:tcW w:w="2096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12.</w:t>
            </w:r>
          </w:p>
        </w:tc>
      </w:tr>
      <w:tr w:rsidR="00A100F5" w:rsidRPr="003B49E2" w:rsidTr="00497A07">
        <w:trPr>
          <w:trHeight w:val="316"/>
        </w:trPr>
        <w:tc>
          <w:tcPr>
            <w:tcW w:w="675" w:type="dxa"/>
            <w:gridSpan w:val="2"/>
            <w:shd w:val="clear" w:color="auto" w:fill="auto"/>
          </w:tcPr>
          <w:p w:rsidR="00A100F5" w:rsidRPr="00A100F5" w:rsidRDefault="00A100F5" w:rsidP="00A100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14175" w:type="dxa"/>
            <w:gridSpan w:val="12"/>
          </w:tcPr>
          <w:p w:rsidR="00A100F5" w:rsidRPr="00A100F5" w:rsidRDefault="00A100F5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Zadanie 1 – (…)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1.1.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1</w:t>
            </w: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1.3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1.4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Default="00A100F5" w:rsidP="00A10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1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497A07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A100F5" w:rsidRDefault="00A100F5" w:rsidP="00A100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2.</w:t>
            </w:r>
          </w:p>
        </w:tc>
        <w:tc>
          <w:tcPr>
            <w:tcW w:w="14175" w:type="dxa"/>
            <w:gridSpan w:val="12"/>
          </w:tcPr>
          <w:p w:rsidR="00A100F5" w:rsidRPr="00A100F5" w:rsidRDefault="00A100F5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Zadanie 2 – (…)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100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2</w:t>
            </w: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100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10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nil"/>
            </w:tcBorders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(…)</w:t>
            </w:r>
          </w:p>
        </w:tc>
        <w:tc>
          <w:tcPr>
            <w:tcW w:w="2086" w:type="dxa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089" w:type="dxa"/>
            <w:gridSpan w:val="11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Zadanie (…) - 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(…)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RAZEM 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37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%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100,00%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3157C5" w:rsidRPr="00883A67" w:rsidRDefault="003157C5" w:rsidP="009D53C1">
      <w:pPr>
        <w:pStyle w:val="Akapitzlist"/>
        <w:tabs>
          <w:tab w:val="left" w:pos="1755"/>
        </w:tabs>
        <w:autoSpaceDE w:val="0"/>
        <w:spacing w:after="0" w:line="240" w:lineRule="auto"/>
        <w:ind w:left="0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997782" w:rsidRDefault="0099778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C8186B" w:rsidRDefault="00C32A34" w:rsidP="00C8186B">
      <w:pPr>
        <w:pStyle w:val="Akapitzlist"/>
        <w:tabs>
          <w:tab w:val="left" w:pos="6765"/>
        </w:tabs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sectPr w:rsidR="00C8186B" w:rsidSect="00C32A34">
          <w:pgSz w:w="16838" w:h="11906" w:orient="landscape"/>
          <w:pgMar w:top="851" w:right="1134" w:bottom="851" w:left="1134" w:header="708" w:footer="708" w:gutter="0"/>
          <w:cols w:space="708"/>
          <w:titlePg/>
          <w:docGrid w:linePitch="360"/>
        </w:sect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1540"/>
        <w:gridCol w:w="3070"/>
      </w:tblGrid>
      <w:tr w:rsidR="00C937F8" w:rsidRPr="003B49E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Pr="003B49E2" w:rsidRDefault="00C937F8" w:rsidP="009F28F6">
            <w:pPr>
              <w:numPr>
                <w:ilvl w:val="0"/>
                <w:numId w:val="16"/>
              </w:numPr>
              <w:spacing w:after="0"/>
              <w:ind w:left="393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OŚWIADCZENIA I ZOBOWIĄZANIA GRANTOBIORCY</w:t>
            </w:r>
          </w:p>
        </w:tc>
      </w:tr>
      <w:tr w:rsidR="00C937F8" w:rsidRPr="003B49E2" w:rsidTr="00C937F8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C937F8" w:rsidRPr="003B49E2" w:rsidRDefault="009F28F6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30</w:t>
            </w:r>
            <w:r w:rsidR="006560D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.1</w:t>
            </w:r>
            <w:r w:rsidR="00C937F8"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37F8" w:rsidRPr="003B49E2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C937F8" w:rsidRPr="003B49E2" w:rsidTr="00C937F8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937F8" w:rsidRPr="003B49E2" w:rsidRDefault="00C937F8" w:rsidP="00122FD9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C937F8" w:rsidRPr="007070B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Default="009B57D5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 xml:space="preserve"> </w:t>
            </w:r>
            <w:r w:rsidR="00C937F8"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Oświadczam, że:</w:t>
            </w:r>
          </w:p>
          <w:p w:rsidR="007923B6" w:rsidRPr="00D36C35" w:rsidRDefault="007923B6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znane mi są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zasady przyznawania 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i wypłaty pomocy 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</w:t>
            </w:r>
            <w:r w:rsidR="006560D7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 ogłoszeniem o Konkursie opublikowa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nym na stronie internetowej LGD;</w:t>
            </w:r>
          </w:p>
          <w:p w:rsidR="007923B6" w:rsidRPr="00D36C35" w:rsidRDefault="009926C7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19050" t="0" r="0" b="0"/>
                  <wp:wrapNone/>
                  <wp:docPr id="3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Zadania określone w niniejszym wniosku nie były / nie są finansowane z udziałem innych środków publicznych (z wyłączeniem przypadku, o którym mowa w </w:t>
            </w:r>
            <w:r w:rsidR="00C937F8" w:rsidRPr="00D36C35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§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4 ust. 3 </w:t>
            </w:r>
            <w:proofErr w:type="spellStart"/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pkt</w:t>
            </w:r>
            <w:proofErr w:type="spellEnd"/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1 rozporządzenia);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(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Dz.U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Nr 88, poz. 553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. zm.);</w:t>
            </w:r>
          </w:p>
          <w:p w:rsidR="007923B6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</w:t>
            </w:r>
            <w:r w:rsidRPr="007923B6">
              <w:rPr>
                <w:rFonts w:ascii="Times New Roman" w:hAnsi="Times New Roman"/>
                <w:color w:val="000000"/>
                <w:sz w:val="18"/>
                <w:szCs w:val="18"/>
              </w:rPr>
              <w:t>UE L 181 z 20.06.2014, str. 48),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podmiot, który reprezentuję nie podlega zakazowi dostępu do środków publicznych, o których mowa w art. 5 ust. 3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4 ustawy z dnia 27 sierpnia 2009 r. o finansach publicznych (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Dz.U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 2013 r. poz. 885,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zm.), na podstawie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prawomocnego orzeczenia sądu.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osoba / podmiot, który reprezentuję nie prowadzi działalności gospodarczej 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,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zapewnienia trwałości operacji.</w:t>
            </w:r>
          </w:p>
          <w:p w:rsidR="00C937F8" w:rsidRPr="00D36C35" w:rsidRDefault="00C937F8" w:rsidP="00C937F8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podmiot, który reprezentuję/-my jest podatnikiem podatku VAT/nie jest podatnikiem podatku VAT</w:t>
            </w:r>
            <w:r w:rsidR="002B39FF">
              <w:rPr>
                <w:rStyle w:val="Odwoanieprzypisudolnego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oraz figuruje w ewidencji podatników podatku VAT/nie figuruje w ewidencji podatników podatku VAT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i realizując powyższą operację może odzyskać uiszczony podatek VAT/nie może odzyskać uiszczonego podatku VAT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C937F8" w:rsidRPr="00C937F8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Default="00C937F8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Zobowiązuję się do: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umożliwienia upoważnionym i uprawnionym podmiotom, przeprowadzania kontroli wszelkich elementów związanych z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realizowanym Zadaniem do dnia w którym upłynie 5 lat od dnia wypłaty płatności końcowej dla projektu grantowego;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wszelkich zmianach danych, mogących mieć wpływ na przyznanie pomocy,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wykonanie umowy oraz nienależne wypłacenie kwot w ramach pomocy z EFRROW;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zakazie dostępu do środków publicznych, o których mowa w art. 5 ust. 3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4 ustawy z dnia 27 sierpnia 2009r. o finansach publicznych, na podstawie prawomocnego orzeczenia sądu, orzeczonego w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stosunku do podmiotu, który reprezentuję, po złożeniu wniosku o przyznanie pomocy;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prowadzenia przez podmiot, który reprezentuję, oddzielnego systemu rachunkowości albo korzystania z odpowiedniego kodu rachunkowego, o których mowa w art. 66 ust. 1 lit. c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zm.), dla wszystkich transakcji związanych z realizacją Zadania, w ramach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prowadzonych ksiąg rachunkowych.</w:t>
            </w:r>
          </w:p>
          <w:p w:rsidR="00791381" w:rsidRPr="00D87FCB" w:rsidRDefault="00791381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Stosowania</w:t>
            </w:r>
            <w:proofErr w:type="spellEnd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Księgi</w:t>
            </w:r>
            <w:proofErr w:type="spellEnd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wizualizacji</w:t>
            </w:r>
            <w:proofErr w:type="spellEnd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PROW 2014-2020.</w:t>
            </w:r>
          </w:p>
          <w:p w:rsidR="00C937F8" w:rsidRPr="00C937F8" w:rsidRDefault="00C937F8" w:rsidP="00C937F8">
            <w:pPr>
              <w:tabs>
                <w:tab w:val="left" w:pos="260"/>
              </w:tabs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bidi="ar-SA"/>
              </w:rPr>
            </w:pPr>
          </w:p>
        </w:tc>
      </w:tr>
      <w:tr w:rsidR="00C937F8" w:rsidRPr="007070B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Pr="00C937F8" w:rsidRDefault="00C937F8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Przyjmuję do wiadomości, że: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zebrane dane osobowe będą przechowywane i przetwarzane przez LGD i Samorząd Województwa, zgodnie z przepisami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ustawy z dnia 29 sierpnia 1997 r. o ochronie danych osobowych (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Dz.U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z 2002 r. Nr 101, poz. 926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. zm.)</w:t>
            </w:r>
            <w:r w:rsidR="00D87FCB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,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przysługuje mi prawo wglądu do moich danych osobowych oraz do ich poprawiania,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zaliczka na realizację Zadania wykorzystana niezgodnie z przeznaczeniem podlega zwrotowi LGD wraz z odsetkami w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wysokości określonej jak dla zaległości podatkowych, liczonymi od dnia przekazania tych środków przez LGD,</w:t>
            </w:r>
          </w:p>
          <w:p w:rsidR="00C937F8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w przypadku gdy zaliczka na realizację Zadani</w:t>
            </w:r>
            <w:r w:rsidR="009B37BB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a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została pobrana nienależnie lub w nadmiernej wysokości, podlega zwrotowi wraz z odsetkami w wysokości określonej jak dla zaległości podatkowych, liczonymi od 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lastRenderedPageBreak/>
              <w:t xml:space="preserve">dnia doręczenia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wezwania do ich zwrotu,</w:t>
            </w:r>
          </w:p>
          <w:p w:rsidR="00D87FCB" w:rsidRPr="00D36C35" w:rsidRDefault="00D87FCB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zwrotowi, o którym mowa w pkt. 30.5 lit. c oraz, podlega odpowiednio ta część środków, która została wykorzystana niezgodnie z przeznaczeniem albo pobrana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nieznależnie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lub w nadmiernej wysokości.</w:t>
            </w:r>
          </w:p>
          <w:p w:rsidR="00C937F8" w:rsidRPr="00C937F8" w:rsidRDefault="00C937F8" w:rsidP="00D57996">
            <w:pPr>
              <w:tabs>
                <w:tab w:val="left" w:pos="797"/>
              </w:tabs>
              <w:spacing w:after="0" w:line="240" w:lineRule="auto"/>
              <w:ind w:left="600" w:right="60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val="pl-PL" w:bidi="ar-SA"/>
              </w:rPr>
            </w:pPr>
          </w:p>
        </w:tc>
      </w:tr>
      <w:tr w:rsidR="00C937F8" w:rsidRPr="007070B2" w:rsidTr="00B86BFC">
        <w:trPr>
          <w:trHeight w:val="1377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  <w:t>…..………………………………………..</w:t>
            </w: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pl-PL" w:bidi="ar-SA"/>
              </w:rPr>
              <w:t>Miejscowość,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  <w:t>…..……………………..……………………..</w:t>
            </w: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pl-PL" w:bidi="ar-SA"/>
              </w:rPr>
              <w:t>podpis Wnioskodawcy/osób reprezentujących Wnioskodawcę/pełnomocnika</w:t>
            </w:r>
          </w:p>
        </w:tc>
      </w:tr>
    </w:tbl>
    <w:p w:rsidR="001246E9" w:rsidRDefault="001246E9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958"/>
        <w:gridCol w:w="958"/>
        <w:gridCol w:w="958"/>
      </w:tblGrid>
      <w:tr w:rsidR="001246E9" w:rsidRPr="001246E9" w:rsidTr="00122FD9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46E9" w:rsidRPr="001246E9" w:rsidRDefault="00D56E73" w:rsidP="00D56E7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31.    </w:t>
            </w:r>
            <w:r w:rsidR="001246E9"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ZAŁĄCZNIKÓW</w:t>
            </w: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  <w:proofErr w:type="spellEnd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załącznika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</w:t>
            </w:r>
            <w:proofErr w:type="spellEnd"/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 tożsamości lub 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55" style="position:absolute;left:0;text-align:left;margin-left:10.95pt;margin-top:8.35pt;width:13.9pt;height:16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D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R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54" style="position:absolute;left:0;text-align:left;margin-left:11.05pt;margin-top:7.7pt;width:13.9pt;height:16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nl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Tu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53" style="position:absolute;left:0;text-align:left;margin-left:11.3pt;margin-top:1.85pt;width:13.9pt;height:16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H6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52" style="position:absolute;left:0;text-align:left;margin-left:11.35pt;margin-top:3pt;width:13.9pt;height:16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9aIwIAAD4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51" style="position:absolute;left:0;text-align:left;margin-left:12.45pt;margin-top:-3.2pt;width:13.9pt;height:16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d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50" style="position:absolute;left:0;text-align:left;margin-left:10.7pt;margin-top:-3pt;width:13.9pt;height:16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UaIQ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9" style="position:absolute;left:0;text-align:left;margin-left:11.95pt;margin-top:-3.25pt;width:13.9pt;height:16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0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ioo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8" style="position:absolute;left:0;text-align:left;margin-left:10.7pt;margin-top:-1.5pt;width:13.9pt;height:16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Ql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iop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7" style="position:absolute;left:0;text-align:left;margin-left:12.05pt;margin-top:-3.9pt;width:13.9pt;height:16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w6Iw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6" style="position:absolute;left:0;text-align:left;margin-left:10.7pt;margin-top:-.8pt;width:13.9pt;height:16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dl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ppT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Dokument potwierdzający posiadanie tytułu prawnego do nieruchomości </w:t>
            </w:r>
            <w:r w:rsidR="000A0AFB"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–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kopia</w:t>
            </w:r>
          </w:p>
          <w:p w:rsidR="000A0AFB" w:rsidRPr="00D36C35" w:rsidRDefault="000A0AFB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5" style="position:absolute;left:0;text-align:left;margin-left:10.15pt;margin-top:1.1pt;width:13.9pt;height:16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9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qoo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4" style="position:absolute;left:0;text-align:left;margin-left:10.7pt;margin-top:1.6pt;width:13.9pt;height:16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Za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3" style="position:absolute;left:0;text-align:left;margin-left:11.05pt;margin-top:-.65pt;width:13.9pt;height:16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5FIwIAAD4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42" style="position:absolute;left:0;text-align:left;margin-left:10.7pt;margin-top:1.6pt;width:13.9pt;height:16.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DlIwIAAD4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Dokumenty potwierdzające, że podmiot ubiegający się o przyznanie pomocy: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posiada doświadczenie w realizacji projektów o charakterze 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podobnym do zadania, które zamierza realizować,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 zasoby odpowiednie do przedmiotu zadania, które zamierza realizować,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 kwalifikacje odpowiednie do przedmiotu zadania, które zamierza realizować, jeżeli jest osobą fizyczną,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wykonuje działalność odpowiednią do przedmiotu zadania, które zamierza realizować</w:t>
            </w:r>
          </w:p>
          <w:p w:rsidR="001246E9" w:rsidRPr="001246E9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kopie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0AB">
              <w:rPr>
                <w:noProof/>
              </w:rPr>
              <w:lastRenderedPageBreak/>
              <w:pict>
                <v:rect id="_x0000_s1041" style="position:absolute;left:0;text-align:left;margin-left:10.05pt;margin-top:14.8pt;width:13.9pt;height:16.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j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lpQ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0AB">
              <w:rPr>
                <w:noProof/>
              </w:rPr>
              <w:pict>
                <v:rect id="_x0000_s1040" style="position:absolute;left:0;text-align:left;margin-left:12.1pt;margin-top:13.75pt;width:13.9pt;height:16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QB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Dokumenty uzasadniające przyjęty poziom cen dla danego zadania (w przypadku dóbr niestandardowych, które nie znajdują się w obrocie powszechnym)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9" style="position:absolute;left:0;text-align:left;margin-left:10.65pt;margin-top:3.2pt;width:13.9pt;height:16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we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8" style="position:absolute;left:0;text-align:left;margin-left:10.9pt;margin-top:4.35pt;width:13.9pt;height:16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U+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7" style="position:absolute;left:0;text-align:left;margin-left:11.1pt;margin-top:3.75pt;width:13.9pt;height:16.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6" style="position:absolute;left:0;text-align:left;margin-left:11.2pt;margin-top:4.8pt;width:13.9pt;height:16.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Z+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q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5" style="position:absolute;left:0;text-align:left;margin-left:10.15pt;margin-top:3.95pt;width:13.9pt;height:16.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5h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FB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4" style="position:absolute;left:0;text-align:left;margin-left:13pt;margin-top:17.5pt;width:13.9pt;height:16.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"/>
              </w:pict>
            </w:r>
          </w:p>
          <w:p w:rsidR="001246E9" w:rsidRPr="00D36C35" w:rsidRDefault="001246E9" w:rsidP="000A0AF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Pełnomocnictwo jeżeli zostało udzielone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3" style="position:absolute;left:0;text-align:left;margin-left:10.4pt;margin-top:3.4pt;width:13.9pt;height:16.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9e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2" style="position:absolute;left:0;text-align:left;margin-left:10.9pt;margin-top:2.6pt;width:13.9pt;height:16.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Informacja o numerze wyodrębnionego rachunku bankowego, prowadzonego przez bank lub spółdzielczą kasę oszczędnościowo-kredytową w przypadku, gdy podmiot ubiegający się o powierzenie grantu ubiega się o zaliczkę na finansowanie kosztów </w:t>
            </w:r>
            <w:r w:rsidR="00A100F5"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kwalifikowanych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grantu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1" style="position:absolute;left:0;text-align:left;margin-left:11.3pt;margin-top:.7pt;width:13.9pt;height:16.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nh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h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30" style="position:absolute;left:0;text-align:left;margin-left:12.2pt;margin-top:2.95pt;width:13.9pt;height:16.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u+Ig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29" style="position:absolute;left:0;text-align:left;margin-left:10.2pt;margin-top:3.05pt;width:13.9pt;height:16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Oh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430AB">
              <w:rPr>
                <w:noProof/>
              </w:rPr>
              <w:pict>
                <v:rect id="_x0000_s1028" style="position:absolute;left:0;text-align:left;margin-left:11.1pt;margin-top:3.6pt;width:13.9pt;height:16.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Ke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Inne</w:t>
            </w:r>
            <w:proofErr w:type="spellEnd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załączniki</w:t>
            </w:r>
            <w:proofErr w:type="spellEnd"/>
            <w:r w:rsidR="00B86BFC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0AB">
              <w:rPr>
                <w:noProof/>
              </w:rPr>
              <w:pict>
                <v:rect id="_x0000_s1027" style="position:absolute;left:0;text-align:left;margin-left:9.85pt;margin-top:2.45pt;width:13.9pt;height:16.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nB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8430AB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0AB">
              <w:rPr>
                <w:noProof/>
              </w:rPr>
              <w:pict>
                <v:rect id="_x0000_s1026" style="position:absolute;left:0;text-align:left;margin-left:11.6pt;margin-top:3.15pt;width:13.9pt;height:16.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HeIwIAAD4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97782" w:rsidRDefault="00997782" w:rsidP="00B86BFC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sectPr w:rsidR="00997782" w:rsidSect="00C8186B"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A1" w:rsidRDefault="00005CA1" w:rsidP="00166CF6">
      <w:pPr>
        <w:spacing w:after="0" w:line="240" w:lineRule="auto"/>
      </w:pPr>
      <w:r>
        <w:separator/>
      </w:r>
    </w:p>
  </w:endnote>
  <w:endnote w:type="continuationSeparator" w:id="0">
    <w:p w:rsidR="00005CA1" w:rsidRDefault="00005CA1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07" w:rsidRDefault="008430AB">
    <w:pPr>
      <w:pStyle w:val="Stopka"/>
      <w:jc w:val="right"/>
    </w:pPr>
    <w:fldSimple w:instr="PAGE   \* MERGEFORMAT">
      <w:r w:rsidR="003930BA" w:rsidRPr="003930BA">
        <w:rPr>
          <w:noProof/>
          <w:lang w:val="pl-PL"/>
        </w:rPr>
        <w:t>10</w:t>
      </w:r>
    </w:fldSimple>
  </w:p>
  <w:p w:rsidR="00497A07" w:rsidRPr="00544138" w:rsidRDefault="00497A07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A1" w:rsidRDefault="00005CA1" w:rsidP="00166CF6">
      <w:pPr>
        <w:spacing w:after="0" w:line="240" w:lineRule="auto"/>
      </w:pPr>
      <w:bookmarkStart w:id="0" w:name="_Hlk508712146"/>
      <w:bookmarkEnd w:id="0"/>
      <w:r>
        <w:separator/>
      </w:r>
    </w:p>
  </w:footnote>
  <w:footnote w:type="continuationSeparator" w:id="0">
    <w:p w:rsidR="00005CA1" w:rsidRDefault="00005CA1" w:rsidP="00166CF6">
      <w:pPr>
        <w:spacing w:after="0" w:line="240" w:lineRule="auto"/>
      </w:pPr>
      <w:r>
        <w:continuationSeparator/>
      </w:r>
    </w:p>
  </w:footnote>
  <w:footnote w:id="1">
    <w:p w:rsidR="00497A07" w:rsidRPr="00A816F9" w:rsidRDefault="00497A07">
      <w:pPr>
        <w:pStyle w:val="Tekstprzypisudolnego"/>
        <w:rPr>
          <w:rFonts w:ascii="Times New Roman" w:hAnsi="Times New Roman" w:cs="Times New Roman"/>
          <w:lang w:val="pl-PL"/>
        </w:rPr>
      </w:pPr>
      <w:r w:rsidRPr="00A816F9">
        <w:rPr>
          <w:rStyle w:val="Odwoanieprzypisudolnego"/>
          <w:rFonts w:ascii="Times New Roman" w:hAnsi="Times New Roman" w:cs="Times New Roman"/>
        </w:rPr>
        <w:footnoteRef/>
      </w:r>
      <w:r w:rsidRPr="00A816F9">
        <w:rPr>
          <w:rFonts w:ascii="Times New Roman" w:hAnsi="Times New Roman" w:cs="Times New Roman"/>
        </w:rPr>
        <w:t xml:space="preserve"> </w:t>
      </w:r>
      <w:r w:rsidRPr="00A816F9">
        <w:rPr>
          <w:rFonts w:ascii="Times New Roman" w:hAnsi="Times New Roman" w:cs="Times New Roman"/>
          <w:sz w:val="18"/>
          <w:lang w:val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4B1FBD"/>
    <w:multiLevelType w:val="hybridMultilevel"/>
    <w:tmpl w:val="72F6D6A6"/>
    <w:lvl w:ilvl="0" w:tplc="64FA59B8">
      <w:start w:val="17"/>
      <w:numFmt w:val="decimal"/>
      <w:lvlText w:val="%1."/>
      <w:lvlJc w:val="left"/>
      <w:pPr>
        <w:ind w:left="8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65F3821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4110A"/>
    <w:multiLevelType w:val="hybridMultilevel"/>
    <w:tmpl w:val="BCEE84C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405D"/>
    <w:multiLevelType w:val="hybridMultilevel"/>
    <w:tmpl w:val="F000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E6394"/>
    <w:multiLevelType w:val="multilevel"/>
    <w:tmpl w:val="07E8C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8437068"/>
    <w:multiLevelType w:val="multilevel"/>
    <w:tmpl w:val="3BCA2A7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>
    <w:nsid w:val="50367C98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5D0C62D4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D4312"/>
    <w:multiLevelType w:val="multilevel"/>
    <w:tmpl w:val="CDE6A740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309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7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8">
    <w:nsid w:val="6E1B4A27"/>
    <w:multiLevelType w:val="multilevel"/>
    <w:tmpl w:val="FF10C1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3EF68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3DD3"/>
    <w:multiLevelType w:val="hybridMultilevel"/>
    <w:tmpl w:val="50A8BA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21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3"/>
  </w:num>
  <w:num w:numId="22">
    <w:abstractNumId w:val="7"/>
  </w:num>
  <w:num w:numId="23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743C7"/>
    <w:rsid w:val="00000FA8"/>
    <w:rsid w:val="00005CA1"/>
    <w:rsid w:val="00005FBE"/>
    <w:rsid w:val="00022334"/>
    <w:rsid w:val="000271CC"/>
    <w:rsid w:val="00032A58"/>
    <w:rsid w:val="00040FC4"/>
    <w:rsid w:val="00041BCC"/>
    <w:rsid w:val="0005578A"/>
    <w:rsid w:val="0006055C"/>
    <w:rsid w:val="0007151C"/>
    <w:rsid w:val="00071658"/>
    <w:rsid w:val="00072222"/>
    <w:rsid w:val="00073590"/>
    <w:rsid w:val="00075230"/>
    <w:rsid w:val="00077194"/>
    <w:rsid w:val="0007796B"/>
    <w:rsid w:val="00080AEB"/>
    <w:rsid w:val="000836C8"/>
    <w:rsid w:val="00085967"/>
    <w:rsid w:val="0008782F"/>
    <w:rsid w:val="0009078B"/>
    <w:rsid w:val="000A0AFB"/>
    <w:rsid w:val="000A5AC6"/>
    <w:rsid w:val="000A6EA1"/>
    <w:rsid w:val="000C2CB1"/>
    <w:rsid w:val="000C5E68"/>
    <w:rsid w:val="000E37C0"/>
    <w:rsid w:val="000E45DB"/>
    <w:rsid w:val="000F69E8"/>
    <w:rsid w:val="00104259"/>
    <w:rsid w:val="00116EF0"/>
    <w:rsid w:val="00120AC3"/>
    <w:rsid w:val="00121708"/>
    <w:rsid w:val="00122FD9"/>
    <w:rsid w:val="001246E9"/>
    <w:rsid w:val="00125375"/>
    <w:rsid w:val="001331E7"/>
    <w:rsid w:val="001334B4"/>
    <w:rsid w:val="001534B3"/>
    <w:rsid w:val="00153BA1"/>
    <w:rsid w:val="0015787E"/>
    <w:rsid w:val="00166CF6"/>
    <w:rsid w:val="00173214"/>
    <w:rsid w:val="00173215"/>
    <w:rsid w:val="001743C7"/>
    <w:rsid w:val="00181815"/>
    <w:rsid w:val="00193F9A"/>
    <w:rsid w:val="001A08DD"/>
    <w:rsid w:val="001A19DD"/>
    <w:rsid w:val="001A2508"/>
    <w:rsid w:val="001A2CBB"/>
    <w:rsid w:val="001B0AD9"/>
    <w:rsid w:val="001B2A05"/>
    <w:rsid w:val="001B7947"/>
    <w:rsid w:val="001C2742"/>
    <w:rsid w:val="001C67E6"/>
    <w:rsid w:val="001D1D8E"/>
    <w:rsid w:val="001D36A4"/>
    <w:rsid w:val="001E2B55"/>
    <w:rsid w:val="001F426B"/>
    <w:rsid w:val="001F6928"/>
    <w:rsid w:val="001F6BDC"/>
    <w:rsid w:val="00201DC2"/>
    <w:rsid w:val="00202E65"/>
    <w:rsid w:val="00203533"/>
    <w:rsid w:val="00203628"/>
    <w:rsid w:val="002125E0"/>
    <w:rsid w:val="00217262"/>
    <w:rsid w:val="00221F71"/>
    <w:rsid w:val="00233823"/>
    <w:rsid w:val="002512C2"/>
    <w:rsid w:val="0025337A"/>
    <w:rsid w:val="00254C89"/>
    <w:rsid w:val="00256CF2"/>
    <w:rsid w:val="00257B7C"/>
    <w:rsid w:val="00263C43"/>
    <w:rsid w:val="0026794E"/>
    <w:rsid w:val="00270DDA"/>
    <w:rsid w:val="00274EE1"/>
    <w:rsid w:val="00276BAF"/>
    <w:rsid w:val="00277E2C"/>
    <w:rsid w:val="00283A93"/>
    <w:rsid w:val="0029172A"/>
    <w:rsid w:val="00292D61"/>
    <w:rsid w:val="002A78F8"/>
    <w:rsid w:val="002B09F7"/>
    <w:rsid w:val="002B2E8B"/>
    <w:rsid w:val="002B39FF"/>
    <w:rsid w:val="002B7127"/>
    <w:rsid w:val="002C1B08"/>
    <w:rsid w:val="002D19E2"/>
    <w:rsid w:val="002D5D96"/>
    <w:rsid w:val="002E0E1D"/>
    <w:rsid w:val="002F0B7E"/>
    <w:rsid w:val="00311C45"/>
    <w:rsid w:val="003137A0"/>
    <w:rsid w:val="003140C0"/>
    <w:rsid w:val="003157C5"/>
    <w:rsid w:val="003327A4"/>
    <w:rsid w:val="003437A4"/>
    <w:rsid w:val="00361214"/>
    <w:rsid w:val="003614DA"/>
    <w:rsid w:val="003659C6"/>
    <w:rsid w:val="00366A70"/>
    <w:rsid w:val="00380721"/>
    <w:rsid w:val="003808C6"/>
    <w:rsid w:val="00390D93"/>
    <w:rsid w:val="003930BA"/>
    <w:rsid w:val="00397BD7"/>
    <w:rsid w:val="003B1C5F"/>
    <w:rsid w:val="003B3AEE"/>
    <w:rsid w:val="003C4194"/>
    <w:rsid w:val="003D0177"/>
    <w:rsid w:val="003D3A8B"/>
    <w:rsid w:val="003E05BF"/>
    <w:rsid w:val="003E3BB1"/>
    <w:rsid w:val="003F18CA"/>
    <w:rsid w:val="003F19FA"/>
    <w:rsid w:val="003F2DCD"/>
    <w:rsid w:val="003F4BB8"/>
    <w:rsid w:val="00401D77"/>
    <w:rsid w:val="0040270B"/>
    <w:rsid w:val="00403584"/>
    <w:rsid w:val="004115CD"/>
    <w:rsid w:val="00414893"/>
    <w:rsid w:val="00415434"/>
    <w:rsid w:val="00426541"/>
    <w:rsid w:val="00427070"/>
    <w:rsid w:val="004270A8"/>
    <w:rsid w:val="00436CBA"/>
    <w:rsid w:val="00447611"/>
    <w:rsid w:val="00454EE1"/>
    <w:rsid w:val="00456D2F"/>
    <w:rsid w:val="00462B5A"/>
    <w:rsid w:val="00463DAF"/>
    <w:rsid w:val="0046727D"/>
    <w:rsid w:val="00472416"/>
    <w:rsid w:val="00473208"/>
    <w:rsid w:val="0047750C"/>
    <w:rsid w:val="004875ED"/>
    <w:rsid w:val="00490144"/>
    <w:rsid w:val="00492B45"/>
    <w:rsid w:val="00493B7E"/>
    <w:rsid w:val="00496588"/>
    <w:rsid w:val="004972A7"/>
    <w:rsid w:val="00497A07"/>
    <w:rsid w:val="004A6181"/>
    <w:rsid w:val="004B0699"/>
    <w:rsid w:val="004B2104"/>
    <w:rsid w:val="004C507A"/>
    <w:rsid w:val="004C5412"/>
    <w:rsid w:val="004C690C"/>
    <w:rsid w:val="004C7BB6"/>
    <w:rsid w:val="004D4E3A"/>
    <w:rsid w:val="004D6C4F"/>
    <w:rsid w:val="004D7778"/>
    <w:rsid w:val="004D7E10"/>
    <w:rsid w:val="004E2600"/>
    <w:rsid w:val="004E3ADE"/>
    <w:rsid w:val="004E7493"/>
    <w:rsid w:val="004E7CAC"/>
    <w:rsid w:val="004F6963"/>
    <w:rsid w:val="0050422C"/>
    <w:rsid w:val="005051C1"/>
    <w:rsid w:val="00506749"/>
    <w:rsid w:val="00511A79"/>
    <w:rsid w:val="00514D8B"/>
    <w:rsid w:val="0052179D"/>
    <w:rsid w:val="00521C08"/>
    <w:rsid w:val="00536065"/>
    <w:rsid w:val="00544138"/>
    <w:rsid w:val="00551397"/>
    <w:rsid w:val="00560CD4"/>
    <w:rsid w:val="00562C2D"/>
    <w:rsid w:val="00567A61"/>
    <w:rsid w:val="00571655"/>
    <w:rsid w:val="00572D59"/>
    <w:rsid w:val="00573331"/>
    <w:rsid w:val="00575681"/>
    <w:rsid w:val="00576E1A"/>
    <w:rsid w:val="005806ED"/>
    <w:rsid w:val="00587FCC"/>
    <w:rsid w:val="00590303"/>
    <w:rsid w:val="005A5766"/>
    <w:rsid w:val="005A7E13"/>
    <w:rsid w:val="005B7A0B"/>
    <w:rsid w:val="005C191B"/>
    <w:rsid w:val="005E6F05"/>
    <w:rsid w:val="005F0CBE"/>
    <w:rsid w:val="005F0FFD"/>
    <w:rsid w:val="005F5569"/>
    <w:rsid w:val="0060179E"/>
    <w:rsid w:val="00607133"/>
    <w:rsid w:val="00607C31"/>
    <w:rsid w:val="00625EB1"/>
    <w:rsid w:val="00630802"/>
    <w:rsid w:val="0063600B"/>
    <w:rsid w:val="0065068C"/>
    <w:rsid w:val="00650EB3"/>
    <w:rsid w:val="006560D7"/>
    <w:rsid w:val="00660CD9"/>
    <w:rsid w:val="006635A4"/>
    <w:rsid w:val="0066405A"/>
    <w:rsid w:val="00667739"/>
    <w:rsid w:val="0067691F"/>
    <w:rsid w:val="006817CC"/>
    <w:rsid w:val="006819FE"/>
    <w:rsid w:val="00695A4A"/>
    <w:rsid w:val="00697019"/>
    <w:rsid w:val="006B2431"/>
    <w:rsid w:val="006C66B7"/>
    <w:rsid w:val="006C75E9"/>
    <w:rsid w:val="006D41B0"/>
    <w:rsid w:val="006D4615"/>
    <w:rsid w:val="006E075B"/>
    <w:rsid w:val="006E26FF"/>
    <w:rsid w:val="00702D01"/>
    <w:rsid w:val="00702E33"/>
    <w:rsid w:val="007070B2"/>
    <w:rsid w:val="00707712"/>
    <w:rsid w:val="00717DF8"/>
    <w:rsid w:val="00721273"/>
    <w:rsid w:val="007248A0"/>
    <w:rsid w:val="00726AF3"/>
    <w:rsid w:val="00731030"/>
    <w:rsid w:val="00754981"/>
    <w:rsid w:val="00763C18"/>
    <w:rsid w:val="00764737"/>
    <w:rsid w:val="00775C2B"/>
    <w:rsid w:val="007760D0"/>
    <w:rsid w:val="007777B0"/>
    <w:rsid w:val="0078308B"/>
    <w:rsid w:val="00791381"/>
    <w:rsid w:val="007923B6"/>
    <w:rsid w:val="0079632D"/>
    <w:rsid w:val="007A7848"/>
    <w:rsid w:val="007B1A43"/>
    <w:rsid w:val="007B1D8A"/>
    <w:rsid w:val="007B1EFB"/>
    <w:rsid w:val="007B62F5"/>
    <w:rsid w:val="007C34EE"/>
    <w:rsid w:val="007C36AE"/>
    <w:rsid w:val="007D4154"/>
    <w:rsid w:val="007E2AA8"/>
    <w:rsid w:val="007E2F5D"/>
    <w:rsid w:val="007E3C94"/>
    <w:rsid w:val="007E3E04"/>
    <w:rsid w:val="007E5049"/>
    <w:rsid w:val="008060AD"/>
    <w:rsid w:val="00831A91"/>
    <w:rsid w:val="00832819"/>
    <w:rsid w:val="00833FC3"/>
    <w:rsid w:val="00840C2B"/>
    <w:rsid w:val="008430AB"/>
    <w:rsid w:val="00860392"/>
    <w:rsid w:val="00863181"/>
    <w:rsid w:val="008663D7"/>
    <w:rsid w:val="00867E42"/>
    <w:rsid w:val="00871503"/>
    <w:rsid w:val="008729AE"/>
    <w:rsid w:val="0087510E"/>
    <w:rsid w:val="00877221"/>
    <w:rsid w:val="00881A11"/>
    <w:rsid w:val="0088259F"/>
    <w:rsid w:val="00883A67"/>
    <w:rsid w:val="00884184"/>
    <w:rsid w:val="00885218"/>
    <w:rsid w:val="008941E5"/>
    <w:rsid w:val="008949FC"/>
    <w:rsid w:val="00896769"/>
    <w:rsid w:val="00896E34"/>
    <w:rsid w:val="00897F2A"/>
    <w:rsid w:val="008A13FA"/>
    <w:rsid w:val="008A1F40"/>
    <w:rsid w:val="008A3357"/>
    <w:rsid w:val="008B2232"/>
    <w:rsid w:val="008B4A96"/>
    <w:rsid w:val="008C38F8"/>
    <w:rsid w:val="008C6299"/>
    <w:rsid w:val="008C6884"/>
    <w:rsid w:val="008D5160"/>
    <w:rsid w:val="008E025A"/>
    <w:rsid w:val="008E0CAF"/>
    <w:rsid w:val="008E1519"/>
    <w:rsid w:val="008E5F6A"/>
    <w:rsid w:val="008E7562"/>
    <w:rsid w:val="008E7997"/>
    <w:rsid w:val="008F20D0"/>
    <w:rsid w:val="009031BC"/>
    <w:rsid w:val="009050B1"/>
    <w:rsid w:val="00910C67"/>
    <w:rsid w:val="00912C80"/>
    <w:rsid w:val="00915CD0"/>
    <w:rsid w:val="00924D63"/>
    <w:rsid w:val="009252FC"/>
    <w:rsid w:val="00926111"/>
    <w:rsid w:val="00930E60"/>
    <w:rsid w:val="00943650"/>
    <w:rsid w:val="009439E4"/>
    <w:rsid w:val="00951BBE"/>
    <w:rsid w:val="00954B6B"/>
    <w:rsid w:val="00954D78"/>
    <w:rsid w:val="00963537"/>
    <w:rsid w:val="00967653"/>
    <w:rsid w:val="00972688"/>
    <w:rsid w:val="00972807"/>
    <w:rsid w:val="009737F2"/>
    <w:rsid w:val="00974AB9"/>
    <w:rsid w:val="009778BA"/>
    <w:rsid w:val="0098399C"/>
    <w:rsid w:val="0098644E"/>
    <w:rsid w:val="00986BC8"/>
    <w:rsid w:val="009917F9"/>
    <w:rsid w:val="009926C7"/>
    <w:rsid w:val="0099687F"/>
    <w:rsid w:val="00997782"/>
    <w:rsid w:val="00997F37"/>
    <w:rsid w:val="009B37BB"/>
    <w:rsid w:val="009B3849"/>
    <w:rsid w:val="009B49A3"/>
    <w:rsid w:val="009B57D5"/>
    <w:rsid w:val="009B5AEF"/>
    <w:rsid w:val="009C4C00"/>
    <w:rsid w:val="009D0F40"/>
    <w:rsid w:val="009D27C9"/>
    <w:rsid w:val="009D53C1"/>
    <w:rsid w:val="009D7A99"/>
    <w:rsid w:val="009E6FD1"/>
    <w:rsid w:val="009F28F6"/>
    <w:rsid w:val="009F400F"/>
    <w:rsid w:val="00A03687"/>
    <w:rsid w:val="00A04066"/>
    <w:rsid w:val="00A100F5"/>
    <w:rsid w:val="00A10DE1"/>
    <w:rsid w:val="00A147E2"/>
    <w:rsid w:val="00A240E4"/>
    <w:rsid w:val="00A2706D"/>
    <w:rsid w:val="00A30DB7"/>
    <w:rsid w:val="00A40E98"/>
    <w:rsid w:val="00A429D9"/>
    <w:rsid w:val="00A445C6"/>
    <w:rsid w:val="00A5443C"/>
    <w:rsid w:val="00A723DC"/>
    <w:rsid w:val="00A77B9D"/>
    <w:rsid w:val="00A77D64"/>
    <w:rsid w:val="00A816F9"/>
    <w:rsid w:val="00A82D24"/>
    <w:rsid w:val="00AA0DE6"/>
    <w:rsid w:val="00AC3699"/>
    <w:rsid w:val="00AC60CC"/>
    <w:rsid w:val="00AD0F4A"/>
    <w:rsid w:val="00AD14E5"/>
    <w:rsid w:val="00AD306A"/>
    <w:rsid w:val="00AE26EA"/>
    <w:rsid w:val="00AF3E68"/>
    <w:rsid w:val="00AF4A97"/>
    <w:rsid w:val="00B05B67"/>
    <w:rsid w:val="00B14B57"/>
    <w:rsid w:val="00B14B7A"/>
    <w:rsid w:val="00B1627C"/>
    <w:rsid w:val="00B21B1F"/>
    <w:rsid w:val="00B22C69"/>
    <w:rsid w:val="00B3254A"/>
    <w:rsid w:val="00B332C4"/>
    <w:rsid w:val="00B35670"/>
    <w:rsid w:val="00B443E3"/>
    <w:rsid w:val="00B52CBF"/>
    <w:rsid w:val="00B53F72"/>
    <w:rsid w:val="00B542A5"/>
    <w:rsid w:val="00B57ECE"/>
    <w:rsid w:val="00B664EB"/>
    <w:rsid w:val="00B7678C"/>
    <w:rsid w:val="00B81CEF"/>
    <w:rsid w:val="00B84A75"/>
    <w:rsid w:val="00B86BFC"/>
    <w:rsid w:val="00B92C46"/>
    <w:rsid w:val="00BA26BD"/>
    <w:rsid w:val="00BA3BD6"/>
    <w:rsid w:val="00BB7FE6"/>
    <w:rsid w:val="00BC17DD"/>
    <w:rsid w:val="00BC6532"/>
    <w:rsid w:val="00BE0117"/>
    <w:rsid w:val="00BE6B6C"/>
    <w:rsid w:val="00BE6CEC"/>
    <w:rsid w:val="00C03C3A"/>
    <w:rsid w:val="00C04D98"/>
    <w:rsid w:val="00C058A0"/>
    <w:rsid w:val="00C10F98"/>
    <w:rsid w:val="00C24867"/>
    <w:rsid w:val="00C26B3B"/>
    <w:rsid w:val="00C30E31"/>
    <w:rsid w:val="00C32A34"/>
    <w:rsid w:val="00C343EB"/>
    <w:rsid w:val="00C451E0"/>
    <w:rsid w:val="00C52B3D"/>
    <w:rsid w:val="00C57BE0"/>
    <w:rsid w:val="00C62D44"/>
    <w:rsid w:val="00C66725"/>
    <w:rsid w:val="00C66F00"/>
    <w:rsid w:val="00C7237D"/>
    <w:rsid w:val="00C8186B"/>
    <w:rsid w:val="00C83B3A"/>
    <w:rsid w:val="00C8678B"/>
    <w:rsid w:val="00C87173"/>
    <w:rsid w:val="00C937F8"/>
    <w:rsid w:val="00CA4E03"/>
    <w:rsid w:val="00CA7332"/>
    <w:rsid w:val="00CB11A3"/>
    <w:rsid w:val="00CB47D6"/>
    <w:rsid w:val="00CC1F95"/>
    <w:rsid w:val="00CC233A"/>
    <w:rsid w:val="00CC2BCA"/>
    <w:rsid w:val="00CE5F1E"/>
    <w:rsid w:val="00CF3AC4"/>
    <w:rsid w:val="00D01D77"/>
    <w:rsid w:val="00D04D20"/>
    <w:rsid w:val="00D0509F"/>
    <w:rsid w:val="00D07277"/>
    <w:rsid w:val="00D074D2"/>
    <w:rsid w:val="00D16BD4"/>
    <w:rsid w:val="00D325CF"/>
    <w:rsid w:val="00D34E30"/>
    <w:rsid w:val="00D36C35"/>
    <w:rsid w:val="00D41F11"/>
    <w:rsid w:val="00D427E4"/>
    <w:rsid w:val="00D471FE"/>
    <w:rsid w:val="00D54E28"/>
    <w:rsid w:val="00D55979"/>
    <w:rsid w:val="00D56E73"/>
    <w:rsid w:val="00D57996"/>
    <w:rsid w:val="00D57EBE"/>
    <w:rsid w:val="00D61D2F"/>
    <w:rsid w:val="00D70E6B"/>
    <w:rsid w:val="00D71F4E"/>
    <w:rsid w:val="00D730E2"/>
    <w:rsid w:val="00D740D2"/>
    <w:rsid w:val="00D87FCB"/>
    <w:rsid w:val="00D90F3E"/>
    <w:rsid w:val="00D96467"/>
    <w:rsid w:val="00DA67A9"/>
    <w:rsid w:val="00DB0296"/>
    <w:rsid w:val="00DB27ED"/>
    <w:rsid w:val="00DC0F6B"/>
    <w:rsid w:val="00DD3F94"/>
    <w:rsid w:val="00DD4BC8"/>
    <w:rsid w:val="00DE0078"/>
    <w:rsid w:val="00DE25EC"/>
    <w:rsid w:val="00DE5A7D"/>
    <w:rsid w:val="00DE5B0F"/>
    <w:rsid w:val="00DE6171"/>
    <w:rsid w:val="00DF0803"/>
    <w:rsid w:val="00DF22DA"/>
    <w:rsid w:val="00E01B24"/>
    <w:rsid w:val="00E06746"/>
    <w:rsid w:val="00E11851"/>
    <w:rsid w:val="00E12CF6"/>
    <w:rsid w:val="00E15765"/>
    <w:rsid w:val="00E162F4"/>
    <w:rsid w:val="00E218C9"/>
    <w:rsid w:val="00E22106"/>
    <w:rsid w:val="00E23374"/>
    <w:rsid w:val="00E243F5"/>
    <w:rsid w:val="00E24B13"/>
    <w:rsid w:val="00E268E7"/>
    <w:rsid w:val="00E3154A"/>
    <w:rsid w:val="00E41826"/>
    <w:rsid w:val="00E42130"/>
    <w:rsid w:val="00E42D77"/>
    <w:rsid w:val="00E455A1"/>
    <w:rsid w:val="00E45BB9"/>
    <w:rsid w:val="00E5038C"/>
    <w:rsid w:val="00E60306"/>
    <w:rsid w:val="00E64020"/>
    <w:rsid w:val="00E6437B"/>
    <w:rsid w:val="00E66058"/>
    <w:rsid w:val="00E663A3"/>
    <w:rsid w:val="00E66C14"/>
    <w:rsid w:val="00E712EB"/>
    <w:rsid w:val="00E715FD"/>
    <w:rsid w:val="00E71E1F"/>
    <w:rsid w:val="00E83E99"/>
    <w:rsid w:val="00E84F09"/>
    <w:rsid w:val="00E91391"/>
    <w:rsid w:val="00E96DF1"/>
    <w:rsid w:val="00EB0285"/>
    <w:rsid w:val="00EC50C6"/>
    <w:rsid w:val="00EC76CA"/>
    <w:rsid w:val="00ED0E13"/>
    <w:rsid w:val="00ED2AC9"/>
    <w:rsid w:val="00ED47BA"/>
    <w:rsid w:val="00EE3F43"/>
    <w:rsid w:val="00EE79F3"/>
    <w:rsid w:val="00EF02BF"/>
    <w:rsid w:val="00EF0A38"/>
    <w:rsid w:val="00EF140B"/>
    <w:rsid w:val="00F016DA"/>
    <w:rsid w:val="00F02BDC"/>
    <w:rsid w:val="00F0331D"/>
    <w:rsid w:val="00F04965"/>
    <w:rsid w:val="00F053D0"/>
    <w:rsid w:val="00F1308C"/>
    <w:rsid w:val="00F14350"/>
    <w:rsid w:val="00F23929"/>
    <w:rsid w:val="00F24F9D"/>
    <w:rsid w:val="00F32850"/>
    <w:rsid w:val="00F34D57"/>
    <w:rsid w:val="00F4263A"/>
    <w:rsid w:val="00F46C23"/>
    <w:rsid w:val="00F51C8A"/>
    <w:rsid w:val="00F5255C"/>
    <w:rsid w:val="00F57855"/>
    <w:rsid w:val="00F57C57"/>
    <w:rsid w:val="00F76094"/>
    <w:rsid w:val="00F769D0"/>
    <w:rsid w:val="00F77B24"/>
    <w:rsid w:val="00F80670"/>
    <w:rsid w:val="00F83A52"/>
    <w:rsid w:val="00F8521C"/>
    <w:rsid w:val="00F8784B"/>
    <w:rsid w:val="00FA0EA8"/>
    <w:rsid w:val="00FB2386"/>
    <w:rsid w:val="00FB3592"/>
    <w:rsid w:val="00FB4CA9"/>
    <w:rsid w:val="00FB4CC8"/>
    <w:rsid w:val="00FC3BBB"/>
    <w:rsid w:val="00FC3C10"/>
    <w:rsid w:val="00FD0DBD"/>
    <w:rsid w:val="00FD24E5"/>
    <w:rsid w:val="00FE7579"/>
    <w:rsid w:val="00FF580F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F1"/>
    <w:pPr>
      <w:spacing w:after="200" w:line="276" w:lineRule="auto"/>
    </w:pPr>
    <w:rPr>
      <w:rFonts w:eastAsia="Times New Roman" w:cs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rPr>
      <w:sz w:val="22"/>
      <w:szCs w:val="22"/>
      <w:lang w:eastAsia="en-US"/>
    </w:rPr>
  </w:style>
  <w:style w:type="character" w:styleId="Uwydatnienie">
    <w:name w:val="Emphasis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3F19FA"/>
    <w:rPr>
      <w:vertAlign w:val="superscript"/>
    </w:rPr>
  </w:style>
  <w:style w:type="character" w:styleId="Hipercze">
    <w:name w:val="Hyperlink"/>
    <w:basedOn w:val="Domylnaczcionkaakapitu"/>
    <w:unhideWhenUsed/>
    <w:rsid w:val="00212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rzeczewis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wisl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C546-D1C9-4FBF-BDDF-3EE733AE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2338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Links>
    <vt:vector size="6" baseType="variant">
      <vt:variant>
        <vt:i4>5505142</vt:i4>
      </vt:variant>
      <vt:variant>
        <vt:i4>-1</vt:i4>
      </vt:variant>
      <vt:variant>
        <vt:i4>1074</vt:i4>
      </vt:variant>
      <vt:variant>
        <vt:i4>1</vt:i4>
      </vt:variant>
      <vt:variant>
        <vt:lpwstr>http://dorzeczewisly.pl/news/uploads/11_LGD.png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Łukasz</cp:lastModifiedBy>
  <cp:revision>2</cp:revision>
  <cp:lastPrinted>2016-10-19T11:17:00Z</cp:lastPrinted>
  <dcterms:created xsi:type="dcterms:W3CDTF">2020-10-06T06:00:00Z</dcterms:created>
  <dcterms:modified xsi:type="dcterms:W3CDTF">2020-10-06T06:00:00Z</dcterms:modified>
</cp:coreProperties>
</file>